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21" w:rsidRPr="00A13B21" w:rsidRDefault="00A13B21" w:rsidP="00A13B21">
      <w:pPr>
        <w:rPr>
          <w:b/>
          <w:bCs/>
          <w:sz w:val="24"/>
          <w:szCs w:val="24"/>
        </w:rPr>
      </w:pPr>
      <w:bookmarkStart w:id="0" w:name="_GoBack"/>
      <w:bookmarkEnd w:id="0"/>
    </w:p>
    <w:p w:rsidR="00A13B21" w:rsidRPr="00A13B21" w:rsidRDefault="00A13B21" w:rsidP="00A13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B21">
        <w:rPr>
          <w:rFonts w:ascii="Times New Roman" w:hAnsi="Times New Roman" w:cs="Times New Roman"/>
          <w:sz w:val="24"/>
          <w:szCs w:val="24"/>
        </w:rPr>
        <w:t>Министерство образования Саратовской области</w:t>
      </w:r>
    </w:p>
    <w:p w:rsidR="00A13B21" w:rsidRDefault="00A13B21" w:rsidP="00A13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Саратовской области «Центр психолого-педагогического и медико-социального сопровождения детей» г. Балаково</w:t>
      </w:r>
    </w:p>
    <w:p w:rsidR="00A13B21" w:rsidRDefault="00A13B21" w:rsidP="00A13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B21" w:rsidRDefault="00A13B21" w:rsidP="00A13B21"/>
    <w:tbl>
      <w:tblPr>
        <w:tblW w:w="0" w:type="auto"/>
        <w:tblInd w:w="-601" w:type="dxa"/>
        <w:tblLayout w:type="fixed"/>
        <w:tblLook w:val="01E0"/>
      </w:tblPr>
      <w:tblGrid>
        <w:gridCol w:w="3544"/>
        <w:gridCol w:w="3119"/>
        <w:gridCol w:w="3793"/>
      </w:tblGrid>
      <w:tr w:rsidR="00A13B21" w:rsidTr="00A13B21">
        <w:trPr>
          <w:trHeight w:val="797"/>
        </w:trPr>
        <w:tc>
          <w:tcPr>
            <w:tcW w:w="3544" w:type="dxa"/>
            <w:vAlign w:val="center"/>
            <w:hideMark/>
          </w:tcPr>
          <w:p w:rsidR="00A13B21" w:rsidRPr="0032671E" w:rsidRDefault="00A13B21" w:rsidP="000B3C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671E">
              <w:rPr>
                <w:rFonts w:ascii="Times New Roman" w:hAnsi="Times New Roman" w:cs="Times New Roman"/>
                <w:b/>
                <w:bCs/>
              </w:rPr>
              <w:t>Рекомендовано к утверждению</w:t>
            </w:r>
          </w:p>
        </w:tc>
        <w:tc>
          <w:tcPr>
            <w:tcW w:w="3119" w:type="dxa"/>
            <w:vAlign w:val="center"/>
            <w:hideMark/>
          </w:tcPr>
          <w:p w:rsidR="00A13B21" w:rsidRPr="0032671E" w:rsidRDefault="00A13B21" w:rsidP="000B3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71E">
              <w:rPr>
                <w:rFonts w:ascii="Times New Roman" w:hAnsi="Times New Roman" w:cs="Times New Roman"/>
                <w:b/>
              </w:rPr>
              <w:t>«Согласовано»</w:t>
            </w:r>
          </w:p>
        </w:tc>
        <w:tc>
          <w:tcPr>
            <w:tcW w:w="3793" w:type="dxa"/>
            <w:vAlign w:val="center"/>
            <w:hideMark/>
          </w:tcPr>
          <w:p w:rsidR="00A13B21" w:rsidRPr="0032671E" w:rsidRDefault="00A13B21" w:rsidP="000B3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71E">
              <w:rPr>
                <w:rFonts w:ascii="Times New Roman" w:hAnsi="Times New Roman" w:cs="Times New Roman"/>
                <w:b/>
              </w:rPr>
              <w:t>«Утверждаю»</w:t>
            </w:r>
          </w:p>
        </w:tc>
      </w:tr>
      <w:tr w:rsidR="00A13B21" w:rsidTr="00A13B21">
        <w:trPr>
          <w:trHeight w:val="3122"/>
        </w:trPr>
        <w:tc>
          <w:tcPr>
            <w:tcW w:w="3544" w:type="dxa"/>
            <w:hideMark/>
          </w:tcPr>
          <w:p w:rsidR="00A13B21" w:rsidRPr="0032671E" w:rsidRDefault="00A13B21" w:rsidP="000B3C2E">
            <w:pPr>
              <w:jc w:val="center"/>
              <w:rPr>
                <w:rFonts w:ascii="Times New Roman" w:hAnsi="Times New Roman" w:cs="Times New Roman"/>
              </w:rPr>
            </w:pPr>
            <w:r w:rsidRPr="0032671E">
              <w:rPr>
                <w:rFonts w:ascii="Times New Roman" w:hAnsi="Times New Roman" w:cs="Times New Roman"/>
              </w:rPr>
              <w:t>Педагогический совет</w:t>
            </w:r>
          </w:p>
          <w:p w:rsidR="00A13B21" w:rsidRPr="0032671E" w:rsidRDefault="00A13B21" w:rsidP="000B3C2E">
            <w:pPr>
              <w:jc w:val="center"/>
              <w:rPr>
                <w:rFonts w:ascii="Times New Roman" w:hAnsi="Times New Roman" w:cs="Times New Roman"/>
              </w:rPr>
            </w:pPr>
            <w:r w:rsidRPr="0032671E">
              <w:rPr>
                <w:rFonts w:ascii="Times New Roman" w:hAnsi="Times New Roman" w:cs="Times New Roman"/>
              </w:rPr>
              <w:t>ГБУ Саратовской области «Центр психолого – педагогического и медико- социального сопровождения детей» г. Балаково</w:t>
            </w:r>
          </w:p>
          <w:p w:rsidR="00A13B21" w:rsidRPr="0032671E" w:rsidRDefault="00A13B21" w:rsidP="000B3C2E">
            <w:pPr>
              <w:jc w:val="center"/>
              <w:rPr>
                <w:rFonts w:ascii="Times New Roman" w:hAnsi="Times New Roman" w:cs="Times New Roman"/>
              </w:rPr>
            </w:pPr>
            <w:r w:rsidRPr="0032671E">
              <w:rPr>
                <w:rFonts w:ascii="Times New Roman" w:hAnsi="Times New Roman" w:cs="Times New Roman"/>
              </w:rPr>
              <w:t>Протокол заседания №____</w:t>
            </w:r>
          </w:p>
          <w:p w:rsidR="00A13B21" w:rsidRPr="0032671E" w:rsidRDefault="00A13B21" w:rsidP="000B3C2E">
            <w:pPr>
              <w:jc w:val="center"/>
              <w:rPr>
                <w:rFonts w:ascii="Times New Roman" w:hAnsi="Times New Roman" w:cs="Times New Roman"/>
              </w:rPr>
            </w:pPr>
            <w:r w:rsidRPr="0032671E">
              <w:rPr>
                <w:rFonts w:ascii="Times New Roman" w:hAnsi="Times New Roman" w:cs="Times New Roman"/>
              </w:rPr>
              <w:t>«_____» __________  2017 г.</w:t>
            </w:r>
          </w:p>
        </w:tc>
        <w:tc>
          <w:tcPr>
            <w:tcW w:w="3119" w:type="dxa"/>
          </w:tcPr>
          <w:p w:rsidR="00A13B21" w:rsidRPr="0032671E" w:rsidRDefault="00A13B21" w:rsidP="000B3C2E">
            <w:pPr>
              <w:jc w:val="center"/>
              <w:rPr>
                <w:rFonts w:ascii="Times New Roman" w:hAnsi="Times New Roman" w:cs="Times New Roman"/>
              </w:rPr>
            </w:pPr>
            <w:r w:rsidRPr="0032671E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13B21" w:rsidRPr="0032671E" w:rsidRDefault="00A13B21" w:rsidP="000B3C2E">
            <w:pPr>
              <w:jc w:val="center"/>
              <w:rPr>
                <w:rFonts w:ascii="Times New Roman" w:hAnsi="Times New Roman" w:cs="Times New Roman"/>
              </w:rPr>
            </w:pPr>
            <w:r w:rsidRPr="0032671E">
              <w:rPr>
                <w:rFonts w:ascii="Times New Roman" w:hAnsi="Times New Roman" w:cs="Times New Roman"/>
              </w:rPr>
              <w:t>по учебно-воспитательной работе ГБУ Саратовской области «Центр психолого – педагогического и медико-социального сопровождения детей» г. Балаково</w:t>
            </w:r>
          </w:p>
          <w:p w:rsidR="00A13B21" w:rsidRPr="0032671E" w:rsidRDefault="00A13B21" w:rsidP="000B3C2E">
            <w:pPr>
              <w:jc w:val="center"/>
              <w:rPr>
                <w:rFonts w:ascii="Times New Roman" w:hAnsi="Times New Roman" w:cs="Times New Roman"/>
              </w:rPr>
            </w:pPr>
            <w:r w:rsidRPr="0032671E">
              <w:rPr>
                <w:rFonts w:ascii="Times New Roman" w:hAnsi="Times New Roman" w:cs="Times New Roman"/>
              </w:rPr>
              <w:t>__________Е.А.Абрамова</w:t>
            </w:r>
          </w:p>
          <w:p w:rsidR="00A13B21" w:rsidRPr="0032671E" w:rsidRDefault="00A13B21" w:rsidP="000B3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hideMark/>
          </w:tcPr>
          <w:p w:rsidR="00A13B21" w:rsidRPr="0032671E" w:rsidRDefault="00A13B21" w:rsidP="000B3C2E">
            <w:pPr>
              <w:jc w:val="center"/>
              <w:rPr>
                <w:rFonts w:ascii="Times New Roman" w:hAnsi="Times New Roman" w:cs="Times New Roman"/>
              </w:rPr>
            </w:pPr>
            <w:r w:rsidRPr="0032671E">
              <w:rPr>
                <w:rFonts w:ascii="Times New Roman" w:hAnsi="Times New Roman" w:cs="Times New Roman"/>
              </w:rPr>
              <w:t>Директор ГБУ Саратовской области «Центр психолого – педагогического и медико- социального сопровождения детей» г. Балаково</w:t>
            </w:r>
          </w:p>
          <w:p w:rsidR="00A13B21" w:rsidRPr="0032671E" w:rsidRDefault="00A13B21" w:rsidP="000B3C2E">
            <w:pPr>
              <w:jc w:val="center"/>
              <w:rPr>
                <w:rFonts w:ascii="Times New Roman" w:hAnsi="Times New Roman" w:cs="Times New Roman"/>
              </w:rPr>
            </w:pPr>
            <w:r w:rsidRPr="0032671E">
              <w:rPr>
                <w:rFonts w:ascii="Times New Roman" w:hAnsi="Times New Roman" w:cs="Times New Roman"/>
              </w:rPr>
              <w:t>______________ Т.А.Бузаева</w:t>
            </w:r>
          </w:p>
          <w:p w:rsidR="00A13B21" w:rsidRDefault="00A13B21" w:rsidP="000B3C2E">
            <w:pPr>
              <w:jc w:val="center"/>
              <w:rPr>
                <w:rFonts w:ascii="Times New Roman" w:hAnsi="Times New Roman" w:cs="Times New Roman"/>
              </w:rPr>
            </w:pPr>
            <w:r w:rsidRPr="0032671E">
              <w:rPr>
                <w:rFonts w:ascii="Times New Roman" w:hAnsi="Times New Roman" w:cs="Times New Roman"/>
              </w:rPr>
              <w:t>Приказ №_____от «_____» __________________ 2017г.</w:t>
            </w:r>
          </w:p>
          <w:p w:rsidR="00A13B21" w:rsidRDefault="00A13B21" w:rsidP="000B3C2E">
            <w:pPr>
              <w:jc w:val="center"/>
              <w:rPr>
                <w:rFonts w:ascii="Times New Roman" w:hAnsi="Times New Roman" w:cs="Times New Roman"/>
              </w:rPr>
            </w:pPr>
          </w:p>
          <w:p w:rsidR="00A13B21" w:rsidRDefault="00A13B21" w:rsidP="000B3C2E">
            <w:pPr>
              <w:jc w:val="center"/>
              <w:rPr>
                <w:rFonts w:ascii="Times New Roman" w:hAnsi="Times New Roman" w:cs="Times New Roman"/>
              </w:rPr>
            </w:pPr>
          </w:p>
          <w:p w:rsidR="00A13B21" w:rsidRDefault="00A13B21" w:rsidP="000B3C2E">
            <w:pPr>
              <w:jc w:val="center"/>
              <w:rPr>
                <w:rFonts w:ascii="Times New Roman" w:hAnsi="Times New Roman" w:cs="Times New Roman"/>
              </w:rPr>
            </w:pPr>
          </w:p>
          <w:p w:rsidR="00A13B21" w:rsidRPr="0032671E" w:rsidRDefault="00A13B21" w:rsidP="000B3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3B21" w:rsidRPr="00976C43" w:rsidRDefault="00976C43" w:rsidP="00976C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Парциальная образовательная </w:t>
      </w:r>
      <w:r w:rsidR="00A13B21" w:rsidRPr="00976C43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A13B21" w:rsidRPr="00976C43" w:rsidRDefault="000B3C2E" w:rsidP="000B3C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A13B21" w:rsidRPr="00976C43">
        <w:rPr>
          <w:rFonts w:ascii="Times New Roman" w:hAnsi="Times New Roman" w:cs="Times New Roman"/>
          <w:b/>
          <w:sz w:val="32"/>
          <w:szCs w:val="32"/>
        </w:rPr>
        <w:t>«</w:t>
      </w:r>
      <w:r w:rsidR="00A13B21" w:rsidRPr="00976C43">
        <w:rPr>
          <w:rFonts w:ascii="Times New Roman" w:hAnsi="Times New Roman" w:cs="Times New Roman"/>
          <w:sz w:val="32"/>
          <w:szCs w:val="32"/>
        </w:rPr>
        <w:t>Юный эколог</w:t>
      </w:r>
      <w:r w:rsidR="00FB11B4">
        <w:rPr>
          <w:rFonts w:ascii="Times New Roman" w:hAnsi="Times New Roman" w:cs="Times New Roman"/>
          <w:sz w:val="32"/>
          <w:szCs w:val="32"/>
        </w:rPr>
        <w:t>»</w:t>
      </w:r>
    </w:p>
    <w:p w:rsidR="00A13B21" w:rsidRDefault="00A13B21" w:rsidP="00A13B21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B21" w:rsidRDefault="00A13B21" w:rsidP="00A13B21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B21" w:rsidRDefault="00A13B21" w:rsidP="00A13B21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B21" w:rsidRPr="00A13B21" w:rsidRDefault="00A13B21" w:rsidP="00A13B21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B21" w:rsidRDefault="00A13B21" w:rsidP="00A13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6-7лет</w:t>
      </w:r>
    </w:p>
    <w:p w:rsidR="00A13B21" w:rsidRDefault="00A13B21" w:rsidP="00A13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36  часов</w:t>
      </w:r>
    </w:p>
    <w:p w:rsidR="00A13B21" w:rsidRDefault="00A13B21" w:rsidP="00A13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 воспитатель Шишкина Ольга Николаевна</w:t>
      </w:r>
    </w:p>
    <w:p w:rsidR="00A13B21" w:rsidRPr="0032671E" w:rsidRDefault="00A13B21" w:rsidP="00A13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Балаково 2017</w:t>
      </w:r>
    </w:p>
    <w:p w:rsidR="00A13B21" w:rsidRDefault="00A13B21" w:rsidP="00A13B21"/>
    <w:p w:rsidR="00A13B21" w:rsidRDefault="00A13B21" w:rsidP="00A13B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A13B21" w:rsidRDefault="00A13B21" w:rsidP="00A13B2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906"/>
      </w:tblGrid>
      <w:tr w:rsidR="00A13B21" w:rsidTr="00A13B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Наименование программы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</w:tr>
      <w:tr w:rsidR="00A13B21" w:rsidTr="00A13B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Разработчик программы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Шишкина Ольга Николаевна</w:t>
            </w:r>
          </w:p>
        </w:tc>
      </w:tr>
      <w:tr w:rsidR="00A13B21" w:rsidRPr="002031C4" w:rsidTr="00A13B21">
        <w:trPr>
          <w:trHeight w:val="319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670B09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B09">
              <w:rPr>
                <w:rFonts w:ascii="Times New Roman" w:hAnsi="Times New Roman" w:cs="Times New Roman"/>
                <w:sz w:val="28"/>
                <w:szCs w:val="28"/>
              </w:rPr>
              <w:t>3) Цели и задачи программы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21" w:rsidRPr="00670B09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B09">
              <w:rPr>
                <w:rFonts w:ascii="Times New Roman" w:hAnsi="Times New Roman" w:cs="Times New Roman"/>
                <w:sz w:val="28"/>
                <w:szCs w:val="28"/>
              </w:rPr>
              <w:t>Цель: формирование экологических норм поведения ребенка через ознакомление его с экосистемами родного края.</w:t>
            </w:r>
          </w:p>
          <w:p w:rsidR="00A13B21" w:rsidRPr="00670B09" w:rsidRDefault="00A13B21" w:rsidP="00A13B2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70B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Задачи    программы «</w:t>
            </w:r>
            <w:r w:rsidRPr="00670B09">
              <w:rPr>
                <w:rFonts w:ascii="Times New Roman" w:hAnsi="Times New Roman" w:cs="Times New Roman"/>
                <w:sz w:val="28"/>
                <w:szCs w:val="28"/>
              </w:rPr>
              <w:t>Юный эколог»</w:t>
            </w:r>
            <w:r w:rsidRPr="00670B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</w:p>
          <w:p w:rsidR="00A13B21" w:rsidRPr="00670B09" w:rsidRDefault="00A13B21" w:rsidP="00A13B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0B09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культуре общения и навыкам культурного поведения в экосистемах. </w:t>
            </w:r>
          </w:p>
          <w:p w:rsidR="00A13B21" w:rsidRPr="00670B09" w:rsidRDefault="00A13B21" w:rsidP="00A13B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0B0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флорой и фауной родного города. </w:t>
            </w:r>
          </w:p>
          <w:p w:rsidR="00A13B21" w:rsidRPr="00670B09" w:rsidRDefault="00A13B21" w:rsidP="00A13B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0B09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закрепить представления детей о красоте окружающего мира через   активное познание природы.</w:t>
            </w:r>
          </w:p>
        </w:tc>
      </w:tr>
      <w:tr w:rsidR="00A13B21" w:rsidTr="00A13B21">
        <w:trPr>
          <w:trHeight w:val="7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Сроки и этапы реализации программы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часов </w:t>
            </w:r>
          </w:p>
        </w:tc>
      </w:tr>
      <w:tr w:rsidR="00A13B21" w:rsidTr="00A13B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Исполнители программы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Шишкина Ольга Николаевна</w:t>
            </w:r>
          </w:p>
        </w:tc>
      </w:tr>
      <w:tr w:rsidR="00A13B21" w:rsidRPr="002031C4" w:rsidTr="00A13B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Ожидаемые конечные результаты программы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21" w:rsidRDefault="00A13B21" w:rsidP="00A13B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Дети научатся:</w:t>
            </w:r>
          </w:p>
          <w:p w:rsidR="00A13B21" w:rsidRDefault="00A13B21" w:rsidP="00FB11B4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культуре  общения  и навыкам     культурного поведения  в эко системах (сохранять, поддерживать  и создавать для нее</w:t>
            </w:r>
            <w:r w:rsidRPr="00670B09">
              <w:rPr>
                <w:rFonts w:ascii="Times New Roman" w:hAnsi="Times New Roman" w:cs="Times New Roman"/>
                <w:sz w:val="28"/>
                <w:szCs w:val="28"/>
              </w:rPr>
              <w:t xml:space="preserve"> нужные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13B21" w:rsidRDefault="00A13B21" w:rsidP="00FB11B4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бережно, заботливо, гуманно относится к живой природе, осознавая  место человека в ней;</w:t>
            </w:r>
          </w:p>
          <w:p w:rsidR="00A13B21" w:rsidRDefault="00A13B21" w:rsidP="00FB11B4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видеть красоту  окружающего мира через  знакомство </w:t>
            </w:r>
            <w:r w:rsidR="00FB11B4">
              <w:rPr>
                <w:rFonts w:ascii="Times New Roman" w:hAnsi="Times New Roman" w:cs="Times New Roman"/>
                <w:iCs/>
                <w:sz w:val="28"/>
                <w:szCs w:val="28"/>
              </w:rPr>
              <w:t>с флорой и фауной края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A13B21" w:rsidTr="00A13B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 Организация контроля реализации</w:t>
            </w:r>
          </w:p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контроль.</w:t>
            </w:r>
          </w:p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контроль:  тестирование, выставка рисунков. Продукты  детской деятельности. Олимпиада.</w:t>
            </w:r>
          </w:p>
        </w:tc>
      </w:tr>
    </w:tbl>
    <w:p w:rsidR="00A13B21" w:rsidRDefault="00A13B21" w:rsidP="00A13B21"/>
    <w:p w:rsidR="00A13B21" w:rsidRDefault="00A13B21" w:rsidP="00A13B21"/>
    <w:p w:rsidR="00A13B21" w:rsidRDefault="00A13B21" w:rsidP="00A13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13B21" w:rsidRDefault="00A13B21" w:rsidP="00EB7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Парциальная образовательная программа «Юный эколог » реализуется в рамках экологической направленности. </w:t>
      </w:r>
    </w:p>
    <w:p w:rsidR="00A13B21" w:rsidRDefault="00A13B21" w:rsidP="00EB7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дети познакомятся с  флорой и фауной края  через изучения экосистемы  города, сформируется культура поведения  в природе, осознавая место человека в ней.</w:t>
      </w:r>
    </w:p>
    <w:p w:rsidR="00A13B21" w:rsidRDefault="00A13B21" w:rsidP="00EB7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Актуальность программы</w:t>
      </w:r>
      <w:r w:rsidR="00293776">
        <w:rPr>
          <w:rFonts w:ascii="Times New Roman" w:hAnsi="Times New Roman" w:cs="Times New Roman"/>
          <w:sz w:val="28"/>
          <w:szCs w:val="28"/>
        </w:rPr>
        <w:t xml:space="preserve">   для детей </w:t>
      </w:r>
      <w:r w:rsidR="00563370">
        <w:rPr>
          <w:rFonts w:ascii="Times New Roman" w:hAnsi="Times New Roman" w:cs="Times New Roman"/>
          <w:sz w:val="28"/>
          <w:szCs w:val="28"/>
        </w:rPr>
        <w:t xml:space="preserve"> ГБУ СО</w:t>
      </w:r>
      <w:r w:rsidR="000B3C2E">
        <w:rPr>
          <w:rFonts w:ascii="Times New Roman" w:hAnsi="Times New Roman" w:cs="Times New Roman"/>
          <w:sz w:val="28"/>
          <w:szCs w:val="28"/>
        </w:rPr>
        <w:t xml:space="preserve"> </w:t>
      </w:r>
      <w:r w:rsidR="002937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Центра ППМС» заключается в том, что дети через ознакомление с эко системами родного края обретут навыки  бережного, заботливого, гуманного отношения к природе.</w:t>
      </w:r>
    </w:p>
    <w:p w:rsidR="00A13B21" w:rsidRDefault="00A13B21" w:rsidP="00EB7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Педагогическая целесообразность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 что д</w:t>
      </w:r>
      <w:r w:rsidRPr="00594121">
        <w:rPr>
          <w:rFonts w:ascii="Times New Roman" w:hAnsi="Times New Roman" w:cs="Times New Roman"/>
          <w:sz w:val="28"/>
          <w:szCs w:val="28"/>
        </w:rPr>
        <w:t>ети узнают, что у всего живого, в том числе и у человека, есть определенные потребности, удовлетворить которые можно лишь при наличии внешних условий – среды обитания, пригодно</w:t>
      </w:r>
      <w:r>
        <w:rPr>
          <w:rFonts w:ascii="Times New Roman" w:hAnsi="Times New Roman" w:cs="Times New Roman"/>
          <w:sz w:val="28"/>
          <w:szCs w:val="28"/>
        </w:rPr>
        <w:t>й для того или иного организма. К</w:t>
      </w:r>
      <w:r w:rsidRPr="00594121">
        <w:rPr>
          <w:rFonts w:ascii="Times New Roman" w:hAnsi="Times New Roman" w:cs="Times New Roman"/>
          <w:sz w:val="28"/>
          <w:szCs w:val="28"/>
        </w:rPr>
        <w:t>аждое существо должно иметь свой дом со всем необходимым для его жизни.</w:t>
      </w:r>
    </w:p>
    <w:p w:rsidR="00A13B21" w:rsidRDefault="00A13B21" w:rsidP="00EB7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Цели программы: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экологических норм  поведения ребенка через ознакомление его с экосистемами родного края.</w:t>
      </w:r>
    </w:p>
    <w:p w:rsidR="00A13B21" w:rsidRDefault="00A13B21" w:rsidP="00A13B21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Задачи  общеобразовательной  программы «</w:t>
      </w:r>
      <w:r>
        <w:rPr>
          <w:rFonts w:ascii="Times New Roman" w:hAnsi="Times New Roman" w:cs="Times New Roman"/>
          <w:sz w:val="28"/>
          <w:szCs w:val="28"/>
        </w:rPr>
        <w:t>Юный эколог»</w:t>
      </w:r>
      <w:r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A13B21" w:rsidRDefault="00A13B21" w:rsidP="00A13B2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культуре  общения  и навыкам  культурного поведения  в экосистемах. </w:t>
      </w:r>
    </w:p>
    <w:p w:rsidR="00A13B21" w:rsidRDefault="00A13B21" w:rsidP="00A13B2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флорой и фауной  родного города. </w:t>
      </w:r>
    </w:p>
    <w:p w:rsidR="00A13B21" w:rsidRDefault="00A13B21" w:rsidP="00A13B21">
      <w:pPr>
        <w:numPr>
          <w:ilvl w:val="0"/>
          <w:numId w:val="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Закрепить представления  детей о красоте  окружающего мира через   активное познание природы.</w:t>
      </w:r>
    </w:p>
    <w:p w:rsidR="00EB7AB8" w:rsidRDefault="00A13B21" w:rsidP="001367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Отличительной особенностью программы</w:t>
      </w:r>
      <w:r>
        <w:rPr>
          <w:rFonts w:ascii="Times New Roman" w:hAnsi="Times New Roman" w:cs="Times New Roman"/>
          <w:sz w:val="28"/>
          <w:szCs w:val="28"/>
        </w:rPr>
        <w:t>является то, что закрепление правил  поведения  в экосистемах  происходит при ознакомлении с фауной и флорой  родного  города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B7AB8" w:rsidRPr="00EB7AB8" w:rsidRDefault="00EB7AB8" w:rsidP="001367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AB8">
        <w:rPr>
          <w:rFonts w:ascii="Times New Roman" w:hAnsi="Times New Roman" w:cs="Times New Roman"/>
          <w:sz w:val="28"/>
          <w:szCs w:val="28"/>
        </w:rPr>
        <w:t>Возрастные особенности детей, уча</w:t>
      </w:r>
      <w:r w:rsidR="00293776">
        <w:rPr>
          <w:rFonts w:ascii="Times New Roman" w:hAnsi="Times New Roman" w:cs="Times New Roman"/>
          <w:sz w:val="28"/>
          <w:szCs w:val="28"/>
        </w:rPr>
        <w:t>ствующих в реализации программы.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B7AB8" w:rsidTr="0056337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B7AB8" w:rsidRPr="00563370" w:rsidRDefault="00EB7AB8" w:rsidP="00136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AB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дошкольный возраст — период познания мира человеческих </w:t>
            </w:r>
            <w:r w:rsidRPr="00EB7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отношений, творчества и подготовки к следующему, совершенно новому этапу в его жизни — обучению в школе.Подготовительная группа (6-7 лет) В возрасте 6—7 лет происходит расширение и углубление представлений детей об окружающем мире. Ребёнок уже целенаправленно, последовательно обследует внешние особенности природных объектов. При этом он ориентируется не на единичные признаки, а на весь комплекс.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ребёнка зависит от еѐ  привлекательности для него. В этом возрасте продолжается развитие наглядно-образного мышления, которое позволяет ребёнку решать более сложные задачи с использованием обобщённых  наглядных средств и обобщённых  представлений о свойствах различных предметов и явлений.</w:t>
            </w:r>
          </w:p>
        </w:tc>
      </w:tr>
    </w:tbl>
    <w:p w:rsidR="00A13B21" w:rsidRDefault="00A13B21" w:rsidP="00A13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36 часов, 1 час в неделю в течение 9 месяцев.</w:t>
      </w:r>
    </w:p>
    <w:p w:rsidR="00A13B21" w:rsidRPr="0097750B" w:rsidRDefault="00A13B21" w:rsidP="0056337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 занятий</w:t>
      </w:r>
      <w:r w:rsidR="00150ED4">
        <w:rPr>
          <w:rFonts w:ascii="Times New Roman" w:hAnsi="Times New Roman" w:cs="Times New Roman"/>
          <w:i/>
          <w:sz w:val="28"/>
          <w:szCs w:val="28"/>
        </w:rPr>
        <w:t>:</w:t>
      </w:r>
      <w:r w:rsidR="00150ED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гры, экскурсии, </w:t>
      </w:r>
      <w:r w:rsidR="00563370">
        <w:rPr>
          <w:rFonts w:ascii="Times New Roman" w:hAnsi="Times New Roman" w:cs="Times New Roman"/>
          <w:sz w:val="28"/>
          <w:szCs w:val="28"/>
        </w:rPr>
        <w:t>традиционные занятия, конкурсы</w:t>
      </w:r>
      <w:r>
        <w:rPr>
          <w:rFonts w:ascii="Times New Roman" w:hAnsi="Times New Roman" w:cs="Times New Roman"/>
          <w:sz w:val="28"/>
          <w:szCs w:val="28"/>
        </w:rPr>
        <w:t>, наблюдение,</w:t>
      </w:r>
      <w:r w:rsidR="00C92E71">
        <w:rPr>
          <w:rFonts w:ascii="Times New Roman" w:hAnsi="Times New Roman" w:cs="Times New Roman"/>
          <w:sz w:val="28"/>
          <w:szCs w:val="28"/>
        </w:rPr>
        <w:t xml:space="preserve"> беседы,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игры и упражнения, экспериментирование, виртуальные экскурсии, экскурсии в природу, </w:t>
      </w:r>
    </w:p>
    <w:p w:rsidR="00A13B21" w:rsidRDefault="00A13B21" w:rsidP="00563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занятий: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Образовательный процесс длится  9 месяцев,  занятия проводятся 1 раз в неделю, по 1 академическому  часу. </w:t>
      </w:r>
    </w:p>
    <w:p w:rsidR="00A13B21" w:rsidRDefault="00A13B21" w:rsidP="00563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 подведения итогов реализации образовательной программы «</w:t>
      </w:r>
      <w:r>
        <w:rPr>
          <w:rFonts w:ascii="Times New Roman" w:hAnsi="Times New Roman" w:cs="Times New Roman"/>
          <w:sz w:val="28"/>
          <w:szCs w:val="28"/>
        </w:rPr>
        <w:t>Юный эколог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тесты,  конкурсы, игры,   олимпиада. </w:t>
      </w:r>
    </w:p>
    <w:p w:rsidR="00A13B21" w:rsidRDefault="00A13B21" w:rsidP="00EB7A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3B21" w:rsidRPr="00401253" w:rsidRDefault="00A13B21" w:rsidP="00A13B2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1253">
        <w:rPr>
          <w:rFonts w:ascii="Times New Roman" w:hAnsi="Times New Roman" w:cs="Times New Roman"/>
          <w:bCs/>
          <w:sz w:val="28"/>
          <w:szCs w:val="28"/>
        </w:rPr>
        <w:t xml:space="preserve">Учебно-тематический план </w:t>
      </w:r>
      <w:r w:rsidRPr="00401253">
        <w:rPr>
          <w:rFonts w:ascii="Times New Roman" w:hAnsi="Times New Roman" w:cs="Times New Roman"/>
          <w:sz w:val="28"/>
          <w:szCs w:val="28"/>
        </w:rPr>
        <w:t>общеобразовательной программы</w:t>
      </w:r>
    </w:p>
    <w:p w:rsidR="00A13B21" w:rsidRPr="00401253" w:rsidRDefault="00A13B21" w:rsidP="00A13B2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>«Юный эколог»</w:t>
      </w:r>
    </w:p>
    <w:p w:rsidR="00A13B21" w:rsidRPr="00401253" w:rsidRDefault="00A13B21" w:rsidP="00A13B21">
      <w:pPr>
        <w:rPr>
          <w:rFonts w:ascii="Times New Roman" w:hAnsi="Times New Roman" w:cs="Times New Roman"/>
          <w:bCs/>
          <w:sz w:val="28"/>
          <w:szCs w:val="28"/>
        </w:rPr>
      </w:pPr>
    </w:p>
    <w:p w:rsidR="00A13B21" w:rsidRPr="00401253" w:rsidRDefault="00A13B21" w:rsidP="00A13B21">
      <w:pPr>
        <w:rPr>
          <w:rFonts w:ascii="Times New Roman" w:hAnsi="Times New Roman" w:cs="Times New Roman"/>
          <w:bCs/>
          <w:sz w:val="28"/>
          <w:szCs w:val="28"/>
        </w:rPr>
      </w:pPr>
      <w:r w:rsidRPr="00401253">
        <w:rPr>
          <w:rFonts w:ascii="Times New Roman" w:hAnsi="Times New Roman" w:cs="Times New Roman"/>
          <w:bCs/>
          <w:sz w:val="28"/>
          <w:szCs w:val="28"/>
        </w:rPr>
        <w:t>Модуль 1. «Что изучает экология? Как стать юным экологом »</w:t>
      </w:r>
    </w:p>
    <w:p w:rsidR="00A13B21" w:rsidRPr="00401253" w:rsidRDefault="00A13B21" w:rsidP="00A13B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4547"/>
        <w:gridCol w:w="1552"/>
        <w:gridCol w:w="1277"/>
        <w:gridCol w:w="1129"/>
      </w:tblGrid>
      <w:tr w:rsidR="00A13B21" w:rsidRPr="00401253" w:rsidTr="008529BC">
        <w:trPr>
          <w:trHeight w:val="9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B21" w:rsidRPr="00401253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A13B21" w:rsidRPr="00401253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sz w:val="28"/>
                <w:szCs w:val="28"/>
              </w:rPr>
              <w:t>теории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sz w:val="28"/>
                <w:szCs w:val="28"/>
              </w:rPr>
              <w:t>Кол-во часов практики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A13B21" w:rsidTr="008529BC">
        <w:trPr>
          <w:trHeight w:val="3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Входная диагностика.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B21" w:rsidTr="008529BC">
        <w:trPr>
          <w:trHeight w:val="3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природа»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AB11FA" w:rsidRDefault="00563370" w:rsidP="00A13B2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563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AB11FA" w:rsidRDefault="00563370" w:rsidP="00A13B2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563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B21" w:rsidTr="008529BC">
        <w:trPr>
          <w:trHeight w:val="3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«Защитники природы»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B21" w:rsidRPr="00401253" w:rsidTr="008529BC">
        <w:trPr>
          <w:trHeight w:val="3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563370" w:rsidP="00A13B21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563370" w:rsidP="00A13B2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1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</w:tbl>
    <w:p w:rsidR="00293776" w:rsidRDefault="00293776" w:rsidP="00A13B21">
      <w:pPr>
        <w:rPr>
          <w:rFonts w:ascii="Times New Roman" w:hAnsi="Times New Roman" w:cs="Times New Roman"/>
          <w:sz w:val="28"/>
          <w:szCs w:val="28"/>
        </w:rPr>
      </w:pPr>
    </w:p>
    <w:p w:rsidR="00A13B21" w:rsidRPr="00401253" w:rsidRDefault="00A13B21" w:rsidP="00A13B21">
      <w:pPr>
        <w:rPr>
          <w:rFonts w:ascii="Times New Roman" w:hAnsi="Times New Roman" w:cs="Times New Roman"/>
          <w:bCs/>
          <w:sz w:val="28"/>
          <w:szCs w:val="28"/>
        </w:rPr>
      </w:pPr>
      <w:r w:rsidRPr="00401253">
        <w:rPr>
          <w:rFonts w:ascii="Times New Roman" w:hAnsi="Times New Roman" w:cs="Times New Roman"/>
          <w:bCs/>
          <w:sz w:val="28"/>
          <w:szCs w:val="28"/>
        </w:rPr>
        <w:t xml:space="preserve"> Модуль 2. «</w:t>
      </w:r>
      <w:r w:rsidRPr="00401253">
        <w:rPr>
          <w:rFonts w:ascii="Times New Roman" w:hAnsi="Times New Roman" w:cs="Times New Roman"/>
          <w:sz w:val="28"/>
          <w:szCs w:val="28"/>
        </w:rPr>
        <w:t>Человек и неживая природа</w:t>
      </w:r>
      <w:r w:rsidRPr="0040125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13B21" w:rsidRDefault="00A13B21" w:rsidP="00A13B2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4673"/>
        <w:gridCol w:w="1422"/>
        <w:gridCol w:w="1276"/>
        <w:gridCol w:w="1275"/>
      </w:tblGrid>
      <w:tr w:rsidR="00A13B21" w:rsidTr="009277DC">
        <w:trPr>
          <w:trHeight w:val="9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A13B21" w:rsidTr="009277D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 воды нам не прожить»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B21" w:rsidTr="009277D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«Воздух вокруг нас».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B21" w:rsidTr="009277DC">
        <w:trPr>
          <w:trHeight w:val="5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«Солнце-большая звезда»                                                        </w:t>
            </w:r>
          </w:p>
          <w:p w:rsidR="00A13B21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3B21" w:rsidTr="009277D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Богатства Земли (почва, глина, песок, камни)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B21" w:rsidTr="009277D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3B21" w:rsidRPr="00401253" w:rsidTr="009277DC"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A13B21" w:rsidRPr="00401253" w:rsidRDefault="00A13B21" w:rsidP="00A13B21">
      <w:pPr>
        <w:rPr>
          <w:rFonts w:ascii="Times New Roman" w:hAnsi="Times New Roman" w:cs="Times New Roman"/>
          <w:bCs/>
          <w:sz w:val="28"/>
          <w:szCs w:val="28"/>
        </w:rPr>
      </w:pPr>
    </w:p>
    <w:p w:rsidR="00A13B21" w:rsidRPr="00401253" w:rsidRDefault="00A13B21" w:rsidP="00A13B21">
      <w:pPr>
        <w:rPr>
          <w:rFonts w:ascii="Times New Roman" w:hAnsi="Times New Roman" w:cs="Times New Roman"/>
          <w:bCs/>
          <w:sz w:val="28"/>
          <w:szCs w:val="28"/>
        </w:rPr>
      </w:pPr>
      <w:r w:rsidRPr="00401253">
        <w:rPr>
          <w:rFonts w:ascii="Times New Roman" w:hAnsi="Times New Roman" w:cs="Times New Roman"/>
          <w:bCs/>
          <w:sz w:val="28"/>
          <w:szCs w:val="28"/>
        </w:rPr>
        <w:t>Модуль 3. « Многообразие растительного и животного мира ».</w:t>
      </w:r>
    </w:p>
    <w:p w:rsidR="00A13B21" w:rsidRPr="00401253" w:rsidRDefault="00A13B21" w:rsidP="00A13B21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4673"/>
        <w:gridCol w:w="1422"/>
        <w:gridCol w:w="1276"/>
        <w:gridCol w:w="1417"/>
      </w:tblGrid>
      <w:tr w:rsidR="00A13B21" w:rsidTr="009277DC">
        <w:trPr>
          <w:trHeight w:val="9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</w:tr>
      <w:tr w:rsidR="00A13B21" w:rsidTr="009277D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«Растительный мир»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13B21" w:rsidRPr="00401253" w:rsidTr="009277D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«Животный мир»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13B21" w:rsidRPr="00401253" w:rsidTr="009277D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«Лес в жизни человека»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13B21" w:rsidRPr="00401253" w:rsidTr="009277D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олимпиада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3B21" w:rsidRPr="00401253" w:rsidTr="009277D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A13B21" w:rsidRPr="00401253" w:rsidTr="009277DC"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563370" w:rsidP="00A13B21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563370" w:rsidP="00A13B21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</w:tbl>
    <w:p w:rsidR="00293776" w:rsidRDefault="00293776" w:rsidP="00A13B21">
      <w:pPr>
        <w:rPr>
          <w:rFonts w:ascii="Times New Roman" w:hAnsi="Times New Roman" w:cs="Times New Roman"/>
          <w:bCs/>
          <w:sz w:val="28"/>
          <w:szCs w:val="28"/>
        </w:rPr>
      </w:pPr>
    </w:p>
    <w:p w:rsidR="00A13B21" w:rsidRPr="00401253" w:rsidRDefault="00A13B21" w:rsidP="00A13B21">
      <w:pPr>
        <w:rPr>
          <w:rFonts w:ascii="Times New Roman" w:hAnsi="Times New Roman" w:cs="Times New Roman"/>
          <w:bCs/>
          <w:sz w:val="28"/>
          <w:szCs w:val="28"/>
        </w:rPr>
      </w:pPr>
      <w:r w:rsidRPr="00401253">
        <w:rPr>
          <w:rFonts w:ascii="Times New Roman" w:hAnsi="Times New Roman" w:cs="Times New Roman"/>
          <w:bCs/>
          <w:sz w:val="28"/>
          <w:szCs w:val="28"/>
        </w:rPr>
        <w:t>Содержание образовательной программы.</w:t>
      </w:r>
    </w:p>
    <w:p w:rsidR="00A13B21" w:rsidRPr="00401253" w:rsidRDefault="00A13B21" w:rsidP="00A13B21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26"/>
        <w:gridCol w:w="5552"/>
        <w:gridCol w:w="1417"/>
      </w:tblGrid>
      <w:tr w:rsidR="00A13B21" w:rsidRPr="00401253" w:rsidTr="007C2825">
        <w:trPr>
          <w:trHeight w:val="49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Модуль 1. «Что изучает экология? Как стать юным экологом».</w:t>
            </w:r>
          </w:p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B21" w:rsidTr="007C2825">
        <w:trPr>
          <w:trHeight w:val="49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306B4D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>1.1 Вводное занятие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306B4D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>Входная диагностика. Тестирование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306B4D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3B21" w:rsidTr="007C2825">
        <w:trPr>
          <w:trHeight w:val="559"/>
        </w:trPr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21" w:rsidRPr="00306B4D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1.2 «Я и природа» </w:t>
            </w:r>
          </w:p>
          <w:p w:rsidR="00A13B21" w:rsidRDefault="00A13B21" w:rsidP="00A13B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563370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3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Беседа на тему: «Нужна ли нам  природа?». Решение проблемных ситуаций «Что было бы, если…» (вырубили лес, исчезли хищники, насекомые и т. д.) </w:t>
            </w:r>
          </w:p>
          <w:p w:rsidR="00A13B21" w:rsidRPr="00563370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370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Дидактическая игра: «Продолжи фразу». Извините меня…</w:t>
            </w:r>
          </w:p>
          <w:p w:rsidR="00A13B21" w:rsidRPr="00563370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370">
              <w:rPr>
                <w:rFonts w:ascii="Times New Roman" w:hAnsi="Times New Roman" w:cs="Times New Roman"/>
                <w:bCs/>
                <w:sz w:val="28"/>
                <w:szCs w:val="28"/>
              </w:rPr>
              <w:t>Простите меня…</w:t>
            </w:r>
          </w:p>
          <w:p w:rsidR="00A13B21" w:rsidRPr="00563370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370">
              <w:rPr>
                <w:rFonts w:ascii="Times New Roman" w:hAnsi="Times New Roman" w:cs="Times New Roman"/>
                <w:bCs/>
                <w:sz w:val="28"/>
                <w:szCs w:val="28"/>
              </w:rPr>
              <w:t>2.Экскурсия в парк. Наблюдение за сезонными изменениями. Сбор природного материала для поделок.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21" w:rsidRPr="00563370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37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13B21" w:rsidRPr="00563370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563370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563370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563370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563370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563370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37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3B21" w:rsidTr="007C2825">
        <w:trPr>
          <w:trHeight w:val="1294"/>
        </w:trPr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B21" w:rsidRDefault="00A13B21" w:rsidP="00A13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306B4D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>3. Изготовление поделок из природного материала.</w:t>
            </w:r>
          </w:p>
          <w:p w:rsidR="00A13B21" w:rsidRDefault="00A13B21" w:rsidP="00A13B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>4.Акция: «Чистые берега». Уборка части береговой территории реки Балаковки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21" w:rsidRPr="00306B4D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13B21" w:rsidRPr="00306B4D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7C2825" w:rsidRDefault="007C2825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3B21" w:rsidTr="007C2825">
        <w:trPr>
          <w:trHeight w:val="1769"/>
        </w:trPr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306B4D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1.3 «Защитники природы» 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306B4D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1.Беседа на тему: «Правила поведения на природе». Человек и его место в природе</w:t>
            </w:r>
          </w:p>
          <w:p w:rsidR="00A13B21" w:rsidRPr="00306B4D" w:rsidRDefault="00A13B21" w:rsidP="00A13B21"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>2. «Жалобная книга природы»</w:t>
            </w:r>
          </w:p>
          <w:p w:rsidR="00A13B21" w:rsidRPr="007C2825" w:rsidRDefault="00A13B21" w:rsidP="005633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Путешествие по страницам красной книги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71" w:rsidRDefault="00C92E71" w:rsidP="00C92E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8529BC" w:rsidRDefault="008529BC" w:rsidP="00C92E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29BC" w:rsidRDefault="008529BC" w:rsidP="00C92E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8529BC" w:rsidRPr="008529BC" w:rsidRDefault="008529BC" w:rsidP="00852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B21" w:rsidTr="007C2825">
        <w:trPr>
          <w:trHeight w:val="1789"/>
        </w:trPr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B21" w:rsidRDefault="00A13B21" w:rsidP="00A13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21" w:rsidRPr="00306B4D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Изготовление </w:t>
            </w:r>
          </w:p>
          <w:p w:rsidR="00A13B21" w:rsidRPr="00306B4D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экологических знаков.</w:t>
            </w:r>
          </w:p>
          <w:p w:rsidR="00A13B21" w:rsidRPr="00306B4D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>4. Трудовой десант: «Наш дво</w:t>
            </w:r>
            <w:r w:rsidR="007C2825">
              <w:rPr>
                <w:rFonts w:ascii="Times New Roman" w:hAnsi="Times New Roman" w:cs="Times New Roman"/>
                <w:bCs/>
                <w:sz w:val="28"/>
                <w:szCs w:val="28"/>
              </w:rPr>
              <w:t>р». Благоустройство территории.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21" w:rsidRPr="00306B4D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13B21" w:rsidRPr="00306B4D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Default="00A13B21" w:rsidP="00A13B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A13B21" w:rsidRDefault="00A13B21" w:rsidP="00A13B2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20"/>
        <w:gridCol w:w="5386"/>
        <w:gridCol w:w="1559"/>
      </w:tblGrid>
      <w:tr w:rsidR="00A13B21" w:rsidTr="007C2825">
        <w:trPr>
          <w:trHeight w:val="135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2. «Человек и неживая природа». </w:t>
            </w:r>
          </w:p>
        </w:tc>
      </w:tr>
      <w:tr w:rsidR="00A13B21" w:rsidTr="007C2825">
        <w:trPr>
          <w:trHeight w:val="15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306B4D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2.1» Без воды нам не прожить»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306B4D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1.НОД на тему: «Вода – кровь земли». Роль воды в жизни человека и всего живого на земле. </w:t>
            </w:r>
          </w:p>
          <w:p w:rsidR="00A13B21" w:rsidRPr="00306B4D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«Знакомство с водоемами города презентация о водоемах города Балаково. </w:t>
            </w:r>
          </w:p>
          <w:p w:rsidR="00A13B21" w:rsidRPr="00306B4D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>3.Эксурсия на реку: Волга.</w:t>
            </w:r>
          </w:p>
          <w:p w:rsidR="00A13B21" w:rsidRDefault="00A13B21" w:rsidP="00A13B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>4.Эксурсия на реку: Балаковка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21" w:rsidRPr="00306B4D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13B21" w:rsidRPr="00306B4D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2E71" w:rsidRDefault="00C92E7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Default="00A13B21" w:rsidP="00A13B21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B11FA" w:rsidRPr="00563370" w:rsidRDefault="00563370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B11FA" w:rsidRPr="00563370" w:rsidRDefault="00563370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3B21" w:rsidTr="007C2825">
        <w:trPr>
          <w:trHeight w:val="13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306B4D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>2.2«Воздух вокруг нас».</w:t>
            </w:r>
          </w:p>
          <w:p w:rsidR="007C2825" w:rsidRDefault="007C2825" w:rsidP="00A13B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2825" w:rsidRPr="007C2825" w:rsidRDefault="007C2825" w:rsidP="007C2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21" w:rsidRPr="00306B4D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>1.Беседа на тему: «Воздух и его роль в жизни всего живого».</w:t>
            </w:r>
          </w:p>
          <w:p w:rsidR="00A13B21" w:rsidRPr="00306B4D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>2.Беседа на тему: «Береги свою планету – ведь другой похожей нету». Загрязнение воздуха причины и способы решения проблемы.</w:t>
            </w:r>
          </w:p>
          <w:p w:rsidR="00A13B21" w:rsidRPr="00306B4D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>3.Игры с воздухом. Опытно-экспериментальная деятельность.</w:t>
            </w:r>
          </w:p>
          <w:p w:rsidR="00A13B21" w:rsidRDefault="00A13B21" w:rsidP="00A13B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B4D">
              <w:rPr>
                <w:rFonts w:ascii="Times New Roman" w:hAnsi="Times New Roman" w:cs="Times New Roman"/>
                <w:bCs/>
                <w:sz w:val="28"/>
                <w:szCs w:val="28"/>
              </w:rPr>
              <w:t>4.Акция: «Посади дерево»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29BC" w:rsidRDefault="007C2825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13B21" w:rsidRPr="007C2825" w:rsidRDefault="008529BC" w:rsidP="008529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3B21" w:rsidTr="007C2825">
        <w:trPr>
          <w:trHeight w:val="13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21" w:rsidRPr="007C2825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2.3«Солнце-большая звезда»                                                 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1.Презентация на тему: «Наши планеты»</w:t>
            </w:r>
          </w:p>
          <w:p w:rsidR="00A13B21" w:rsidRDefault="00A13B21" w:rsidP="00A13B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2.Конкурс рисунков на тему: «Мы </w:t>
            </w: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воВселенной».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A13B21" w:rsidRPr="007C2825" w:rsidRDefault="00A13B21" w:rsidP="007C2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93776" w:rsidTr="007C2825">
        <w:trPr>
          <w:trHeight w:val="13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76" w:rsidRPr="006A2F8F" w:rsidRDefault="00293776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377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2.4 Богатства Земли (почва, глина, песок, камни)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76" w:rsidRPr="00293776" w:rsidRDefault="00293776" w:rsidP="002937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3776">
              <w:rPr>
                <w:rFonts w:ascii="Times New Roman" w:hAnsi="Times New Roman" w:cs="Times New Roman"/>
                <w:bCs/>
                <w:sz w:val="28"/>
                <w:szCs w:val="28"/>
              </w:rPr>
              <w:t>1.Нод на тему: «Богатство нашего края». Презентация.</w:t>
            </w:r>
          </w:p>
          <w:p w:rsidR="00293776" w:rsidRPr="00293776" w:rsidRDefault="00293776" w:rsidP="002937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3776">
              <w:rPr>
                <w:rFonts w:ascii="Times New Roman" w:hAnsi="Times New Roman" w:cs="Times New Roman"/>
                <w:bCs/>
                <w:sz w:val="28"/>
                <w:szCs w:val="28"/>
              </w:rPr>
              <w:t>2.Конкурс поделок из песка.</w:t>
            </w:r>
          </w:p>
          <w:p w:rsidR="00293776" w:rsidRPr="00293776" w:rsidRDefault="00293776" w:rsidP="002937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3776">
              <w:rPr>
                <w:rFonts w:ascii="Times New Roman" w:hAnsi="Times New Roman" w:cs="Times New Roman"/>
                <w:bCs/>
                <w:sz w:val="28"/>
                <w:szCs w:val="28"/>
              </w:rPr>
              <w:t>3.Конкурс поделок из глины.</w:t>
            </w:r>
          </w:p>
          <w:p w:rsidR="00293776" w:rsidRPr="006A2F8F" w:rsidRDefault="00293776" w:rsidP="002937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3776">
              <w:rPr>
                <w:rFonts w:ascii="Times New Roman" w:hAnsi="Times New Roman" w:cs="Times New Roman"/>
                <w:bCs/>
                <w:sz w:val="28"/>
                <w:szCs w:val="28"/>
              </w:rPr>
              <w:t>4.Узнаем свойства природных материалов. Опытно-экспериментальная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76" w:rsidRDefault="00293776" w:rsidP="002937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377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93776" w:rsidRDefault="00293776" w:rsidP="002937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93776" w:rsidRPr="00293776" w:rsidRDefault="00293776" w:rsidP="002937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93776" w:rsidRPr="00293776" w:rsidRDefault="00293776" w:rsidP="002937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93776" w:rsidRPr="006A2F8F" w:rsidRDefault="00293776" w:rsidP="002937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13B21" w:rsidRDefault="00A13B21" w:rsidP="00A13B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3B21" w:rsidRDefault="00A13B21" w:rsidP="00A13B2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19" w:type="dxa"/>
        <w:jc w:val="right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5205"/>
        <w:gridCol w:w="181"/>
        <w:gridCol w:w="1383"/>
      </w:tblGrid>
      <w:tr w:rsidR="00A13B21" w:rsidTr="008529BC">
        <w:trPr>
          <w:trHeight w:val="92"/>
          <w:jc w:val="right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401253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Модуль 3. «Многообразие растительного и животного мира </w:t>
            </w:r>
          </w:p>
        </w:tc>
      </w:tr>
      <w:tr w:rsidR="00A13B21" w:rsidTr="00931D56">
        <w:trPr>
          <w:trHeight w:val="714"/>
          <w:jc w:val="right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3.1 «Растительный мир»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21" w:rsidRPr="007C2825" w:rsidRDefault="00A13B21" w:rsidP="00931D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825">
              <w:rPr>
                <w:rFonts w:ascii="Times New Roman" w:hAnsi="Times New Roman" w:cs="Times New Roman"/>
                <w:bCs/>
                <w:sz w:val="28"/>
                <w:szCs w:val="28"/>
              </w:rPr>
              <w:t>1. «По тропинкам родного края».</w:t>
            </w:r>
            <w:r w:rsidRPr="007C282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Экологическое путешествие на тему: «В саду ли, в огороде».</w:t>
            </w:r>
            <w:r w:rsidRPr="007C282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A13B21" w:rsidRPr="007C2825" w:rsidRDefault="00A13B21" w:rsidP="00931D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825">
              <w:rPr>
                <w:rFonts w:ascii="Times New Roman" w:hAnsi="Times New Roman" w:cs="Times New Roman"/>
                <w:bCs/>
                <w:sz w:val="28"/>
                <w:szCs w:val="28"/>
              </w:rPr>
              <w:t>2. Беседа «Зачем деревья сбрасывают листья» Чтение рассказа О. Скоролуповой  «Как деревья наряд меняли»</w:t>
            </w:r>
          </w:p>
          <w:p w:rsidR="00A13B21" w:rsidRPr="007C2825" w:rsidRDefault="00A13B21" w:rsidP="00931D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825">
              <w:rPr>
                <w:rFonts w:ascii="Times New Roman" w:hAnsi="Times New Roman" w:cs="Times New Roman"/>
                <w:bCs/>
                <w:sz w:val="28"/>
                <w:szCs w:val="28"/>
              </w:rPr>
              <w:t>3. Д/И по теме природа нашего края: «С какого дерева листок», «Найди дерево», «Деревья и плоды» и др.</w:t>
            </w:r>
          </w:p>
          <w:p w:rsidR="00A13B21" w:rsidRPr="007C2825" w:rsidRDefault="00A13B21" w:rsidP="00931D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825">
              <w:rPr>
                <w:rFonts w:ascii="Times New Roman" w:hAnsi="Times New Roman" w:cs="Times New Roman"/>
                <w:bCs/>
                <w:sz w:val="28"/>
                <w:szCs w:val="28"/>
              </w:rPr>
              <w:t>4. Выставка рисунков «Околдован   невидимкой дремлет лес под сказку сна…»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6A2F8F" w:rsidRDefault="007C2825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7C2825" w:rsidRDefault="007C2825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3B21" w:rsidTr="00931D56">
        <w:trPr>
          <w:trHeight w:val="92"/>
          <w:jc w:val="right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3.2«Животный мир»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21" w:rsidRPr="007C2825" w:rsidRDefault="00A13B21" w:rsidP="00931D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825">
              <w:rPr>
                <w:rFonts w:ascii="Times New Roman" w:hAnsi="Times New Roman" w:cs="Times New Roman"/>
                <w:bCs/>
                <w:sz w:val="28"/>
                <w:szCs w:val="28"/>
              </w:rPr>
              <w:t>1.Беседа на тему: «Животный мир Балаковского района».</w:t>
            </w:r>
          </w:p>
          <w:p w:rsidR="00A13B21" w:rsidRPr="007C2825" w:rsidRDefault="00A13B21" w:rsidP="00931D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825">
              <w:rPr>
                <w:rFonts w:ascii="Times New Roman" w:hAnsi="Times New Roman" w:cs="Times New Roman"/>
                <w:bCs/>
                <w:sz w:val="28"/>
                <w:szCs w:val="28"/>
              </w:rPr>
              <w:t>2. «Братья наши меньшие» -</w:t>
            </w:r>
            <w:r w:rsidRPr="007C282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экскурсия по Красной книге.</w:t>
            </w:r>
          </w:p>
          <w:p w:rsidR="00A13B21" w:rsidRPr="007C2825" w:rsidRDefault="00A13B21" w:rsidP="00931D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825">
              <w:rPr>
                <w:rFonts w:ascii="Times New Roman" w:hAnsi="Times New Roman" w:cs="Times New Roman"/>
                <w:bCs/>
                <w:sz w:val="28"/>
                <w:szCs w:val="28"/>
              </w:rPr>
              <w:t>3. Развешивание кормушек на территории центра, подкормка птиц.</w:t>
            </w:r>
          </w:p>
          <w:p w:rsidR="00A13B21" w:rsidRPr="007C2825" w:rsidRDefault="00A13B21" w:rsidP="00931D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825">
              <w:rPr>
                <w:rFonts w:ascii="Times New Roman" w:hAnsi="Times New Roman" w:cs="Times New Roman"/>
                <w:bCs/>
                <w:sz w:val="28"/>
                <w:szCs w:val="28"/>
              </w:rPr>
              <w:t>4. Творческое задание: Придумать рассказ «О чем бы могла рассказат</w:t>
            </w:r>
            <w:r w:rsidR="007C2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 сорока, </w:t>
            </w:r>
            <w:r w:rsidR="007C28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которую мы встретили»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Default="00A13B21" w:rsidP="00A13B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A13B21" w:rsidTr="00931D56">
        <w:trPr>
          <w:trHeight w:val="5059"/>
          <w:jc w:val="right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3.3 «Лес в жизни человека»</w:t>
            </w: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B21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25" w:rsidRDefault="007C2825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25" w:rsidRPr="006A2F8F" w:rsidRDefault="007C2825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25">
              <w:rPr>
                <w:rFonts w:ascii="Times New Roman" w:hAnsi="Times New Roman" w:cs="Times New Roman"/>
                <w:bCs/>
                <w:sz w:val="28"/>
                <w:szCs w:val="28"/>
              </w:rPr>
              <w:t>3.4 Заключительное занятие Экологическая олимпиада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21" w:rsidRPr="006A2F8F" w:rsidRDefault="00A13B21" w:rsidP="00931D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НОД «Кто живет в лесу».  </w:t>
            </w:r>
          </w:p>
          <w:p w:rsidR="00A13B21" w:rsidRPr="006A2F8F" w:rsidRDefault="00A13B21" w:rsidP="00931D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2. «НОД «Хвойный лес». Рассматривание шишек, хвои.</w:t>
            </w:r>
          </w:p>
          <w:p w:rsidR="00A13B21" w:rsidRPr="006A2F8F" w:rsidRDefault="00A13B21" w:rsidP="00931D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Рисование: «Мой лес». </w:t>
            </w: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Выставка рисунков.</w:t>
            </w:r>
          </w:p>
          <w:p w:rsidR="00A13B21" w:rsidRPr="006A2F8F" w:rsidRDefault="00A13B21" w:rsidP="00931D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4.Экскурсия в лес (район старой пристани). Фотоссесия.</w:t>
            </w:r>
          </w:p>
          <w:p w:rsidR="00A13B21" w:rsidRDefault="00A13B21" w:rsidP="00931D5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3B21" w:rsidRPr="007C2825" w:rsidRDefault="007C2825" w:rsidP="00931D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825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Олимпиада на тему:  «Наш мир»</w:t>
            </w:r>
          </w:p>
          <w:p w:rsidR="00A13B21" w:rsidRDefault="00A13B21" w:rsidP="00A13B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7C2825" w:rsidRDefault="007C2825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8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13B21" w:rsidRPr="007C2825" w:rsidRDefault="00A13B21" w:rsidP="007C2825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B21" w:rsidRDefault="00A13B21" w:rsidP="00A13B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3B21" w:rsidRDefault="00A13B21" w:rsidP="00A13B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способы их проверки</w:t>
      </w:r>
    </w:p>
    <w:p w:rsidR="00A13B21" w:rsidRDefault="00A13B21" w:rsidP="00A13B2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2082"/>
        <w:gridCol w:w="3799"/>
        <w:gridCol w:w="3261"/>
      </w:tblGrid>
      <w:tr w:rsidR="00A13B21" w:rsidTr="00931D5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Модули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их проверки</w:t>
            </w:r>
          </w:p>
        </w:tc>
      </w:tr>
      <w:tr w:rsidR="00A13B21" w:rsidTr="00931D56">
        <w:trPr>
          <w:trHeight w:val="155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«Что изучает экология? Как стать юным экологом».</w:t>
            </w: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усвоят   экологические правила поведения в эко системах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6A2F8F" w:rsidRDefault="00401253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Наблюдения, </w:t>
            </w:r>
            <w:r w:rsidR="00A13B21"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проблемных ситуаций</w:t>
            </w:r>
          </w:p>
        </w:tc>
      </w:tr>
      <w:tr w:rsidR="00A13B21" w:rsidTr="00931D56">
        <w:trPr>
          <w:trHeight w:val="1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«Человек и неживая природа».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Дети узнают, что такое неживая природа, и какую роль в ней играет 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Выставки  рисунков, поделок</w:t>
            </w:r>
            <w:r w:rsidR="005D3D6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13B21" w:rsidTr="00931D56">
        <w:trPr>
          <w:trHeight w:val="170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Default="00A13B21" w:rsidP="00A13B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«Многообразие растительного и животного мира»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Дети узнают о многообразии растительного и животного мира и о роли человека в ней.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6A2F8F" w:rsidRDefault="006E3245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Наблюдение. Выставка рисунков.</w:t>
            </w: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задания.</w:t>
            </w:r>
          </w:p>
        </w:tc>
      </w:tr>
    </w:tbl>
    <w:p w:rsidR="00A13B21" w:rsidRDefault="00A13B21" w:rsidP="00A13B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3B21" w:rsidRDefault="00A13B21" w:rsidP="00A13B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3B21" w:rsidRDefault="00A13B21" w:rsidP="00A13B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 обеспечение реализации программы.</w:t>
      </w:r>
    </w:p>
    <w:p w:rsidR="00A13B21" w:rsidRDefault="00A13B21" w:rsidP="00A13B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3B21" w:rsidRDefault="00A13B21" w:rsidP="00A13B2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4"/>
        <w:gridCol w:w="1702"/>
        <w:gridCol w:w="1985"/>
        <w:gridCol w:w="2128"/>
        <w:gridCol w:w="2149"/>
      </w:tblGrid>
      <w:tr w:rsidR="00A13B21" w:rsidTr="00A13B21">
        <w:trPr>
          <w:trHeight w:val="76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разделов.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Форма занятий.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Приёмы и методы.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оснащение.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Формы подведения итогов.</w:t>
            </w:r>
          </w:p>
        </w:tc>
      </w:tr>
      <w:tr w:rsidR="00A13B21" w:rsidTr="00956491">
        <w:trPr>
          <w:trHeight w:val="573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«Что изучает экология? Как стать юным экологом»</w:t>
            </w: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21" w:rsidRPr="006A2F8F" w:rsidRDefault="00401253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="00A13B21"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гры, экскурсии.</w:t>
            </w: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931D56" w:rsidRDefault="00A13B21" w:rsidP="00A13B21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Эвристическая беседа, практическая работа, объяснение нового материала, показ,  самостоятельная работа,игра,метод проблемно-развивающего     обучения.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Экран, мультимедийный проектор, компьютер, фотоаппарат, микрофон, музыкальное оборудование.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Тестирование,</w:t>
            </w:r>
          </w:p>
          <w:p w:rsidR="00A13B21" w:rsidRPr="006A2F8F" w:rsidRDefault="005D3D6E" w:rsidP="005D3D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 правил на практике</w:t>
            </w:r>
          </w:p>
        </w:tc>
      </w:tr>
      <w:tr w:rsidR="00A13B21" w:rsidTr="00956491">
        <w:trPr>
          <w:trHeight w:val="169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«Человек и неживая природа»</w:t>
            </w: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Традиционные занятия, экскурсии, викторина.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Эвристическая беседа, практическая работ</w:t>
            </w:r>
            <w:r w:rsidR="007C2825">
              <w:rPr>
                <w:rFonts w:ascii="Times New Roman" w:hAnsi="Times New Roman" w:cs="Times New Roman"/>
                <w:bCs/>
                <w:sz w:val="28"/>
                <w:szCs w:val="28"/>
              </w:rPr>
              <w:t>а, объяснение нового материала,</w:t>
            </w: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показ,  самостоятельная работа,</w:t>
            </w: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игра, </w:t>
            </w:r>
          </w:p>
          <w:p w:rsidR="00A13B21" w:rsidRPr="007C2825" w:rsidRDefault="00A13B21" w:rsidP="007C2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метод проблемно-развивающего   </w:t>
            </w: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обучения.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Экран, мультимедийный проектор, компьютер, фотоаппарат, микрофон, музыкальное оборудование, фотоматериал.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45" w:rsidRDefault="006E3245" w:rsidP="005D3D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245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конкурсы рисунков, поделок</w:t>
            </w:r>
          </w:p>
          <w:p w:rsidR="00A13B21" w:rsidRPr="006A2F8F" w:rsidRDefault="00A13B21" w:rsidP="005D3D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B21" w:rsidTr="00A13B21">
        <w:trPr>
          <w:trHeight w:val="271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«Многообразие растительного и животного мира»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B761BC" w:rsidRDefault="00A13B21" w:rsidP="00401253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Традиц</w:t>
            </w:r>
            <w:r w:rsidR="00401253">
              <w:rPr>
                <w:rFonts w:ascii="Times New Roman" w:hAnsi="Times New Roman" w:cs="Times New Roman"/>
                <w:bCs/>
                <w:sz w:val="28"/>
                <w:szCs w:val="28"/>
              </w:rPr>
              <w:t>ионные занятия, конкурсы,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Эвристическая беседа, практическая работа, объяснение нового материала,</w:t>
            </w: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показ,  самостоятельная работа,</w:t>
            </w:r>
            <w:r w:rsidR="00B761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чтение художественной литературы</w:t>
            </w: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игра, </w:t>
            </w:r>
          </w:p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метод проблемно-развивающего   обучения, опытно – экспериментальная деятельность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6A2F8F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Экран, мультимедийный проектор, компьютер, фотоаппарат, микрофон, музыкальное оборудование, фотоматериал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21" w:rsidRPr="006A2F8F" w:rsidRDefault="00160D1C" w:rsidP="00A13B21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наблюдение, </w:t>
            </w:r>
            <w:r w:rsidR="00A13B21" w:rsidRPr="006A2F8F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 рисунков, поделок</w:t>
            </w:r>
            <w:r w:rsidR="006E3245" w:rsidRPr="006E3245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Олимпиада «Наш мир</w:t>
            </w:r>
          </w:p>
        </w:tc>
      </w:tr>
    </w:tbl>
    <w:p w:rsidR="00A13B21" w:rsidRDefault="00A13B21" w:rsidP="00A13B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3B21" w:rsidRDefault="00A13B21" w:rsidP="00A13B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3B21" w:rsidRDefault="00A13B21" w:rsidP="00A13B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</w:t>
      </w:r>
    </w:p>
    <w:p w:rsidR="00A13B21" w:rsidRDefault="00A13B21" w:rsidP="00A13B2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984"/>
        <w:gridCol w:w="3544"/>
        <w:gridCol w:w="2410"/>
      </w:tblGrid>
      <w:tr w:rsidR="00A13B21" w:rsidTr="00931D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2B48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B48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2B48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B48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2B48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B48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2B48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B48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Диагностический инструментарий</w:t>
            </w:r>
          </w:p>
        </w:tc>
      </w:tr>
      <w:tr w:rsidR="00A13B21" w:rsidTr="00931D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2B48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B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Критерий освоения образовательной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21" w:rsidRPr="00402B48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B48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Теоретическая подготовка</w:t>
            </w:r>
          </w:p>
          <w:p w:rsidR="00A13B21" w:rsidRPr="00402B48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402B48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402B48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402B48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402B48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402B48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402B48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0D1C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B48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</w:t>
            </w:r>
          </w:p>
          <w:p w:rsidR="00A13B21" w:rsidRPr="00402B48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B48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</w:t>
            </w:r>
          </w:p>
          <w:p w:rsidR="00A13B21" w:rsidRPr="00402B48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402B48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B48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Универсальные умения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53" w:rsidRPr="005D3D6E" w:rsidRDefault="00A13B21" w:rsidP="005D3D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D6E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Необходимый минимум экологических  норм, правила поведения в  экосистемах</w:t>
            </w:r>
            <w:r w:rsidR="00931D56" w:rsidRPr="005D3D6E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9564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уметь </w:t>
            </w:r>
            <w:r w:rsidR="00401253" w:rsidRPr="005D3D6E">
              <w:rPr>
                <w:rFonts w:ascii="Times New Roman" w:hAnsi="Times New Roman" w:cs="Times New Roman"/>
                <w:bCs/>
                <w:sz w:val="28"/>
                <w:szCs w:val="28"/>
              </w:rPr>
              <w:t>сохранять, поддерживать  и создавать для нее нужные условия);</w:t>
            </w:r>
          </w:p>
          <w:p w:rsidR="00A13B21" w:rsidRPr="005D3D6E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D6E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Необходимый минимум знаний о неживой и живой природе</w:t>
            </w:r>
          </w:p>
          <w:p w:rsidR="00A13B21" w:rsidRPr="005D3D6E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D6E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Проявляет  культуру поведения в  эко системах</w:t>
            </w:r>
          </w:p>
          <w:p w:rsidR="00A13B21" w:rsidRPr="00160D1C" w:rsidRDefault="00160D1C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D1C">
              <w:rPr>
                <w:rFonts w:ascii="Times New Roman" w:hAnsi="Times New Roman" w:cs="Times New Roman"/>
                <w:bCs/>
                <w:sz w:val="28"/>
                <w:szCs w:val="28"/>
              </w:rPr>
              <w:t>Дети научились делать кормушки,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Ухаживать за братьями меньшими.</w:t>
            </w:r>
          </w:p>
          <w:p w:rsidR="00FB11B4" w:rsidRPr="00160D1C" w:rsidRDefault="00FB11B4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5D3D6E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D6E">
              <w:rPr>
                <w:rFonts w:ascii="Times New Roman" w:hAnsi="Times New Roman" w:cs="Times New Roman"/>
                <w:bCs/>
                <w:sz w:val="28"/>
                <w:szCs w:val="28"/>
              </w:rPr>
              <w:t>Ценит красоту своего края</w:t>
            </w:r>
          </w:p>
          <w:p w:rsidR="00A13B21" w:rsidRPr="005D3D6E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5D3D6E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D6E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Соблюдает  экологические нормы</w:t>
            </w:r>
          </w:p>
          <w:p w:rsidR="00A13B21" w:rsidRPr="005D3D6E" w:rsidRDefault="00FB11B4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D6E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Проявляет  культуру поведения в  эко системах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21" w:rsidRPr="005D3D6E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D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Опрос, </w:t>
            </w:r>
          </w:p>
          <w:p w:rsidR="00A13B21" w:rsidRPr="005D3D6E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D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игра, разыгрывание проблемных ситуаций, </w:t>
            </w:r>
          </w:p>
          <w:p w:rsidR="00160D1C" w:rsidRDefault="00160D1C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5D3D6E" w:rsidRDefault="00A13B21" w:rsidP="00A13B21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D3D6E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Олимпиада</w:t>
            </w:r>
            <w:r w:rsidR="00160D1C">
              <w:rPr>
                <w:rFonts w:ascii="Times New Roman" w:hAnsi="Times New Roman" w:cs="Times New Roman"/>
                <w:bCs/>
                <w:sz w:val="28"/>
                <w:szCs w:val="28"/>
              </w:rPr>
              <w:t>:  «Наш мир»</w:t>
            </w:r>
          </w:p>
          <w:p w:rsidR="00A13B21" w:rsidRPr="005D3D6E" w:rsidRDefault="00A13B21" w:rsidP="00A13B21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A13B21" w:rsidRPr="005D3D6E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D6E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  <w:p w:rsidR="00A13B21" w:rsidRPr="00160D1C" w:rsidRDefault="00B761BC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D1C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</w:p>
          <w:p w:rsidR="00A13B21" w:rsidRPr="005D3D6E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D6E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  <w:p w:rsidR="00A13B21" w:rsidRPr="005D3D6E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6491" w:rsidRPr="00956491" w:rsidRDefault="00956491" w:rsidP="009564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</w:t>
            </w:r>
          </w:p>
          <w:p w:rsidR="00956491" w:rsidRPr="00956491" w:rsidRDefault="00956491" w:rsidP="009564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91">
              <w:rPr>
                <w:rFonts w:ascii="Times New Roman" w:hAnsi="Times New Roman" w:cs="Times New Roman"/>
                <w:bCs/>
                <w:sz w:val="28"/>
                <w:szCs w:val="28"/>
              </w:rPr>
              <w:t>Рисунков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,поделок</w:t>
            </w:r>
          </w:p>
          <w:p w:rsidR="00956491" w:rsidRPr="00956491" w:rsidRDefault="00956491" w:rsidP="009564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6491" w:rsidRPr="00956491" w:rsidRDefault="00956491" w:rsidP="009564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B21" w:rsidRPr="005D3D6E" w:rsidRDefault="0095649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91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13B21" w:rsidTr="00931D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2B48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B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Социализирован - </w:t>
            </w:r>
          </w:p>
          <w:p w:rsidR="00A13B21" w:rsidRPr="00402B48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B48">
              <w:rPr>
                <w:rFonts w:ascii="Times New Roman" w:hAnsi="Times New Roman" w:cs="Times New Roman"/>
                <w:bCs/>
                <w:sz w:val="28"/>
                <w:szCs w:val="28"/>
              </w:rPr>
              <w:t>ность личностного развития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21" w:rsidRPr="00402B48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B48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вести себя в  эко системах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21" w:rsidRPr="00402B48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B48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управлять своим поведением в различных экосистемах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21" w:rsidRPr="00402B48" w:rsidRDefault="005D3D6E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  <w:p w:rsidR="00A13B21" w:rsidRPr="00402B48" w:rsidRDefault="00A13B21" w:rsidP="00A13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E3245" w:rsidRDefault="006E3245" w:rsidP="00A13B21">
      <w:pPr>
        <w:rPr>
          <w:rFonts w:ascii="Times New Roman" w:hAnsi="Times New Roman" w:cs="Times New Roman"/>
          <w:bCs/>
          <w:sz w:val="28"/>
          <w:szCs w:val="28"/>
        </w:rPr>
      </w:pPr>
    </w:p>
    <w:p w:rsidR="00A13B21" w:rsidRPr="00402B48" w:rsidRDefault="00A13B21" w:rsidP="00A13B21">
      <w:pPr>
        <w:rPr>
          <w:rFonts w:ascii="Times New Roman" w:hAnsi="Times New Roman" w:cs="Times New Roman"/>
          <w:bCs/>
          <w:sz w:val="28"/>
          <w:szCs w:val="28"/>
        </w:rPr>
      </w:pPr>
      <w:r w:rsidRPr="00402B48">
        <w:rPr>
          <w:rFonts w:ascii="Times New Roman" w:hAnsi="Times New Roman" w:cs="Times New Roman"/>
          <w:bCs/>
          <w:sz w:val="28"/>
          <w:szCs w:val="28"/>
        </w:rPr>
        <w:t>Список литературы.</w:t>
      </w:r>
    </w:p>
    <w:p w:rsidR="00A13B21" w:rsidRPr="00402B48" w:rsidRDefault="00A13B21" w:rsidP="00A13B21">
      <w:pPr>
        <w:rPr>
          <w:rFonts w:ascii="Times New Roman" w:hAnsi="Times New Roman" w:cs="Times New Roman"/>
          <w:bCs/>
          <w:sz w:val="28"/>
          <w:szCs w:val="28"/>
        </w:rPr>
      </w:pPr>
      <w:r w:rsidRPr="00402B48">
        <w:rPr>
          <w:rFonts w:ascii="Times New Roman" w:hAnsi="Times New Roman" w:cs="Times New Roman"/>
          <w:bCs/>
          <w:sz w:val="28"/>
          <w:szCs w:val="28"/>
        </w:rPr>
        <w:t>Литература для педагога:</w:t>
      </w:r>
    </w:p>
    <w:p w:rsidR="00A13B21" w:rsidRPr="00402B48" w:rsidRDefault="00A13B21" w:rsidP="00956491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13B21" w:rsidRPr="00FB11B4" w:rsidRDefault="00A13B21" w:rsidP="00931D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1B4">
        <w:rPr>
          <w:rFonts w:ascii="Times New Roman" w:hAnsi="Times New Roman" w:cs="Times New Roman"/>
          <w:bCs/>
          <w:sz w:val="28"/>
          <w:szCs w:val="28"/>
        </w:rPr>
        <w:lastRenderedPageBreak/>
        <w:t>Журнал «Дошкольное воспитание №8» за 2006 г.8-10</w:t>
      </w:r>
      <w:r w:rsidR="00FB11B4">
        <w:rPr>
          <w:rFonts w:ascii="Times New Roman" w:hAnsi="Times New Roman" w:cs="Times New Roman"/>
          <w:bCs/>
          <w:sz w:val="28"/>
          <w:szCs w:val="28"/>
        </w:rPr>
        <w:t xml:space="preserve"> с.</w:t>
      </w:r>
    </w:p>
    <w:p w:rsidR="00A13B21" w:rsidRPr="00402B48" w:rsidRDefault="00A13B21" w:rsidP="00931D56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B48">
        <w:rPr>
          <w:rFonts w:ascii="Times New Roman" w:hAnsi="Times New Roman" w:cs="Times New Roman"/>
          <w:bCs/>
          <w:sz w:val="28"/>
          <w:szCs w:val="28"/>
        </w:rPr>
        <w:t>Журнал «Дошкольное воспитание №7» за 1993 г.</w:t>
      </w:r>
      <w:r>
        <w:rPr>
          <w:rFonts w:ascii="Times New Roman" w:hAnsi="Times New Roman" w:cs="Times New Roman"/>
          <w:bCs/>
          <w:sz w:val="28"/>
          <w:szCs w:val="28"/>
        </w:rPr>
        <w:t>5-7</w:t>
      </w:r>
      <w:r w:rsidR="00FB11B4">
        <w:rPr>
          <w:rFonts w:ascii="Times New Roman" w:hAnsi="Times New Roman" w:cs="Times New Roman"/>
          <w:bCs/>
          <w:sz w:val="28"/>
          <w:szCs w:val="28"/>
        </w:rPr>
        <w:t xml:space="preserve"> с.</w:t>
      </w:r>
    </w:p>
    <w:p w:rsidR="00A13B21" w:rsidRPr="00402B48" w:rsidRDefault="00A13B21" w:rsidP="00931D56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B48">
        <w:rPr>
          <w:rFonts w:ascii="Times New Roman" w:hAnsi="Times New Roman" w:cs="Times New Roman"/>
          <w:bCs/>
          <w:sz w:val="28"/>
          <w:szCs w:val="28"/>
        </w:rPr>
        <w:t>Куликовская И.Э. «Детское экспериментирование» «Педагогическое общество России», М., 2005 г.</w:t>
      </w:r>
      <w:r w:rsidR="00FB11B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B11B4">
        <w:rPr>
          <w:rFonts w:ascii="Times New Roman" w:hAnsi="Times New Roman" w:cs="Times New Roman"/>
          <w:bCs/>
          <w:sz w:val="28"/>
          <w:szCs w:val="28"/>
        </w:rPr>
        <w:t xml:space="preserve"> с.</w:t>
      </w:r>
    </w:p>
    <w:p w:rsidR="00A13B21" w:rsidRPr="00402B48" w:rsidRDefault="00A13B21" w:rsidP="006E3245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B48">
        <w:rPr>
          <w:rFonts w:ascii="Times New Roman" w:hAnsi="Times New Roman" w:cs="Times New Roman"/>
          <w:bCs/>
          <w:sz w:val="28"/>
          <w:szCs w:val="28"/>
        </w:rPr>
        <w:t>Молодова Л.П. «Игровые экологические зан</w:t>
      </w:r>
      <w:r w:rsidR="00956491">
        <w:rPr>
          <w:rFonts w:ascii="Times New Roman" w:hAnsi="Times New Roman" w:cs="Times New Roman"/>
          <w:bCs/>
          <w:sz w:val="28"/>
          <w:szCs w:val="28"/>
        </w:rPr>
        <w:t>ятия с детьми» «ЦГЛ», М, 2003 г.</w:t>
      </w:r>
      <w:r>
        <w:rPr>
          <w:rFonts w:ascii="Times New Roman" w:hAnsi="Times New Roman" w:cs="Times New Roman"/>
          <w:bCs/>
          <w:sz w:val="28"/>
          <w:szCs w:val="28"/>
        </w:rPr>
        <w:t>45</w:t>
      </w:r>
      <w:r w:rsidR="00956491">
        <w:rPr>
          <w:rFonts w:ascii="Times New Roman" w:hAnsi="Times New Roman" w:cs="Times New Roman"/>
          <w:bCs/>
          <w:sz w:val="28"/>
          <w:szCs w:val="28"/>
        </w:rPr>
        <w:t>с.</w:t>
      </w:r>
    </w:p>
    <w:p w:rsidR="00A13B21" w:rsidRPr="00402B48" w:rsidRDefault="00A13B21" w:rsidP="006E3245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B48">
        <w:rPr>
          <w:rFonts w:ascii="Times New Roman" w:hAnsi="Times New Roman" w:cs="Times New Roman"/>
          <w:bCs/>
          <w:sz w:val="28"/>
          <w:szCs w:val="28"/>
        </w:rPr>
        <w:t>Натарова В.И. «Моя страна» практическое пособие ТЦ «Учитель», Воронеж, 2005 г.</w:t>
      </w:r>
      <w:r>
        <w:rPr>
          <w:rFonts w:ascii="Times New Roman" w:hAnsi="Times New Roman" w:cs="Times New Roman"/>
          <w:bCs/>
          <w:sz w:val="28"/>
          <w:szCs w:val="28"/>
        </w:rPr>
        <w:t>5-15</w:t>
      </w:r>
      <w:r w:rsidR="00956491">
        <w:rPr>
          <w:rFonts w:ascii="Times New Roman" w:hAnsi="Times New Roman" w:cs="Times New Roman"/>
          <w:bCs/>
          <w:sz w:val="28"/>
          <w:szCs w:val="28"/>
        </w:rPr>
        <w:t>с</w:t>
      </w:r>
    </w:p>
    <w:p w:rsidR="00A13B21" w:rsidRPr="00402B48" w:rsidRDefault="00A13B21" w:rsidP="006E3245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B48">
        <w:rPr>
          <w:rFonts w:ascii="Times New Roman" w:hAnsi="Times New Roman" w:cs="Times New Roman"/>
          <w:bCs/>
          <w:sz w:val="28"/>
          <w:szCs w:val="28"/>
        </w:rPr>
        <w:t>Николаева С.Н. «Экологическое воспитание младших дошкольни</w:t>
      </w:r>
      <w:r w:rsidR="00956491">
        <w:rPr>
          <w:rFonts w:ascii="Times New Roman" w:hAnsi="Times New Roman" w:cs="Times New Roman"/>
          <w:bCs/>
          <w:sz w:val="28"/>
          <w:szCs w:val="28"/>
        </w:rPr>
        <w:t>ков» «Мозаика - синтез», 2000 г</w:t>
      </w:r>
      <w:r>
        <w:rPr>
          <w:rFonts w:ascii="Times New Roman" w:hAnsi="Times New Roman" w:cs="Times New Roman"/>
          <w:bCs/>
          <w:sz w:val="28"/>
          <w:szCs w:val="28"/>
        </w:rPr>
        <w:t>48</w:t>
      </w:r>
      <w:r w:rsidR="00956491">
        <w:rPr>
          <w:rFonts w:ascii="Times New Roman" w:hAnsi="Times New Roman" w:cs="Times New Roman"/>
          <w:bCs/>
          <w:sz w:val="28"/>
          <w:szCs w:val="28"/>
        </w:rPr>
        <w:t>с</w:t>
      </w:r>
    </w:p>
    <w:p w:rsidR="00A13B21" w:rsidRPr="00FB11B4" w:rsidRDefault="00A13B21" w:rsidP="006E32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1B4">
        <w:rPr>
          <w:rFonts w:ascii="Times New Roman" w:hAnsi="Times New Roman" w:cs="Times New Roman"/>
          <w:bCs/>
          <w:sz w:val="28"/>
          <w:szCs w:val="28"/>
        </w:rPr>
        <w:t>9.Павленко И.Н. «Развитие речи и ознакомление с окружающим миром в ДОУ»</w:t>
      </w:r>
      <w:r w:rsidR="00956491">
        <w:rPr>
          <w:rFonts w:ascii="Times New Roman" w:hAnsi="Times New Roman" w:cs="Times New Roman"/>
          <w:bCs/>
          <w:sz w:val="28"/>
          <w:szCs w:val="28"/>
        </w:rPr>
        <w:t>34с.</w:t>
      </w:r>
    </w:p>
    <w:p w:rsidR="00A13B21" w:rsidRPr="00402B48" w:rsidRDefault="00956491" w:rsidP="006E3245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A13B21" w:rsidRPr="00402B48">
        <w:rPr>
          <w:rFonts w:ascii="Times New Roman" w:hAnsi="Times New Roman" w:cs="Times New Roman"/>
          <w:bCs/>
          <w:sz w:val="28"/>
          <w:szCs w:val="28"/>
        </w:rPr>
        <w:t xml:space="preserve"> «Сфера», М., 2005 г.</w:t>
      </w:r>
      <w:r w:rsidR="00A13B21">
        <w:rPr>
          <w:rFonts w:ascii="Times New Roman" w:hAnsi="Times New Roman" w:cs="Times New Roman"/>
          <w:bCs/>
          <w:sz w:val="28"/>
          <w:szCs w:val="28"/>
        </w:rPr>
        <w:t>34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</w:p>
    <w:p w:rsidR="00A13B21" w:rsidRPr="00402B48" w:rsidRDefault="00956491" w:rsidP="006E324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A13B21" w:rsidRPr="00402B48">
        <w:rPr>
          <w:rFonts w:ascii="Times New Roman" w:hAnsi="Times New Roman" w:cs="Times New Roman"/>
          <w:bCs/>
          <w:sz w:val="28"/>
          <w:szCs w:val="28"/>
        </w:rPr>
        <w:t xml:space="preserve"> Рыжова Н. А. «Наш дом - природа» программа</w:t>
      </w:r>
      <w:r w:rsidR="00A13B21" w:rsidRPr="00402B48">
        <w:rPr>
          <w:rFonts w:ascii="Times New Roman" w:hAnsi="Times New Roman" w:cs="Times New Roman"/>
          <w:bCs/>
          <w:sz w:val="28"/>
          <w:szCs w:val="28"/>
        </w:rPr>
        <w:br/>
        <w:t>Москва ООО «Карапуз - дидактика», 2005 г.</w:t>
      </w:r>
      <w:r w:rsidR="00A13B21">
        <w:rPr>
          <w:rFonts w:ascii="Times New Roman" w:hAnsi="Times New Roman" w:cs="Times New Roman"/>
          <w:bCs/>
          <w:sz w:val="28"/>
          <w:szCs w:val="28"/>
        </w:rPr>
        <w:t>56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</w:p>
    <w:p w:rsidR="00A13B21" w:rsidRPr="00402B48" w:rsidRDefault="00956491" w:rsidP="006E3245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A13B21" w:rsidRPr="00402B48">
        <w:rPr>
          <w:rFonts w:ascii="Times New Roman" w:hAnsi="Times New Roman" w:cs="Times New Roman"/>
          <w:bCs/>
          <w:sz w:val="28"/>
          <w:szCs w:val="28"/>
        </w:rPr>
        <w:t xml:space="preserve">Рыжова Н.А. «Воздух - невидимка» </w:t>
      </w:r>
      <w:r w:rsidR="00A13B21" w:rsidRPr="00402B48">
        <w:rPr>
          <w:rFonts w:ascii="Times New Roman" w:hAnsi="Times New Roman" w:cs="Times New Roman"/>
          <w:bCs/>
          <w:sz w:val="28"/>
          <w:szCs w:val="28"/>
          <w:lang w:val="en-US"/>
        </w:rPr>
        <w:t>LINKA</w:t>
      </w:r>
      <w:r w:rsidR="00A13B21" w:rsidRPr="00402B48">
        <w:rPr>
          <w:rFonts w:ascii="Times New Roman" w:hAnsi="Times New Roman" w:cs="Times New Roman"/>
          <w:bCs/>
          <w:sz w:val="28"/>
          <w:szCs w:val="28"/>
        </w:rPr>
        <w:t>-</w:t>
      </w:r>
      <w:r w:rsidR="00A13B21" w:rsidRPr="00402B48">
        <w:rPr>
          <w:rFonts w:ascii="Times New Roman" w:hAnsi="Times New Roman" w:cs="Times New Roman"/>
          <w:bCs/>
          <w:sz w:val="28"/>
          <w:szCs w:val="28"/>
          <w:lang w:val="en-US"/>
        </w:rPr>
        <w:t>PRESS</w:t>
      </w:r>
      <w:r w:rsidR="00A13B21" w:rsidRPr="00402B48">
        <w:rPr>
          <w:rFonts w:ascii="Times New Roman" w:hAnsi="Times New Roman" w:cs="Times New Roman"/>
          <w:bCs/>
          <w:sz w:val="28"/>
          <w:szCs w:val="28"/>
        </w:rPr>
        <w:t xml:space="preserve">, М., 1998 </w:t>
      </w:r>
      <w:r w:rsidR="00A13B21">
        <w:rPr>
          <w:rFonts w:ascii="Times New Roman" w:hAnsi="Times New Roman" w:cs="Times New Roman"/>
          <w:bCs/>
          <w:sz w:val="28"/>
          <w:szCs w:val="28"/>
        </w:rPr>
        <w:t>67</w:t>
      </w:r>
      <w:r>
        <w:rPr>
          <w:rFonts w:ascii="Times New Roman" w:hAnsi="Times New Roman" w:cs="Times New Roman"/>
          <w:bCs/>
          <w:sz w:val="28"/>
          <w:szCs w:val="28"/>
        </w:rPr>
        <w:t>с.</w:t>
      </w:r>
    </w:p>
    <w:p w:rsidR="00A13B21" w:rsidRPr="00402B48" w:rsidRDefault="00956491" w:rsidP="006E324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="00A13B21" w:rsidRPr="00402B48">
        <w:rPr>
          <w:rFonts w:ascii="Times New Roman" w:hAnsi="Times New Roman" w:cs="Times New Roman"/>
          <w:bCs/>
          <w:sz w:val="28"/>
          <w:szCs w:val="28"/>
        </w:rPr>
        <w:t>Уланова Л.А. «Методические рекомендации проведения прогулок» «Детство - пресс», С.-Петербург, 2008 г.</w:t>
      </w:r>
      <w:r w:rsidR="00A13B21">
        <w:rPr>
          <w:rFonts w:ascii="Times New Roman" w:hAnsi="Times New Roman" w:cs="Times New Roman"/>
          <w:bCs/>
          <w:sz w:val="28"/>
          <w:szCs w:val="28"/>
        </w:rPr>
        <w:t>45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</w:p>
    <w:p w:rsidR="00A13B21" w:rsidRDefault="00A13B21" w:rsidP="006E32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 для детей:</w:t>
      </w:r>
    </w:p>
    <w:p w:rsidR="00A13B21" w:rsidRPr="00983C4D" w:rsidRDefault="00A13B21" w:rsidP="006E3245">
      <w:pPr>
        <w:ind w:left="708"/>
        <w:jc w:val="both"/>
      </w:pPr>
      <w:r w:rsidRPr="00983C4D">
        <w:rPr>
          <w:rFonts w:ascii="Times New Roman" w:hAnsi="Times New Roman" w:cs="Times New Roman"/>
          <w:bCs/>
          <w:sz w:val="28"/>
          <w:szCs w:val="28"/>
        </w:rPr>
        <w:t>1.В. Танасийчука: «Экология в картинках» (М.: Детская литература, 198</w:t>
      </w:r>
      <w:r w:rsidR="00931D56">
        <w:rPr>
          <w:rFonts w:ascii="Times New Roman" w:hAnsi="Times New Roman" w:cs="Times New Roman"/>
          <w:bCs/>
          <w:sz w:val="28"/>
          <w:szCs w:val="28"/>
        </w:rPr>
        <w:t>9) -65с</w:t>
      </w:r>
    </w:p>
    <w:p w:rsidR="00A13B21" w:rsidRPr="00983C4D" w:rsidRDefault="00A13B21" w:rsidP="006E3245">
      <w:pPr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3C4D">
        <w:rPr>
          <w:rFonts w:ascii="Times New Roman" w:hAnsi="Times New Roman" w:cs="Times New Roman"/>
          <w:bCs/>
          <w:sz w:val="28"/>
          <w:szCs w:val="28"/>
        </w:rPr>
        <w:t>2.</w:t>
      </w:r>
      <w:r w:rsidRPr="00983C4D">
        <w:rPr>
          <w:rFonts w:ascii="Times New Roman" w:hAnsi="Times New Roman" w:cs="Times New Roman"/>
          <w:bCs/>
          <w:iCs/>
          <w:sz w:val="28"/>
          <w:szCs w:val="28"/>
        </w:rPr>
        <w:t>Ковинько, Л.В. Секреты природы - это так интересно! - М.: Линка-Пресс, 2004. – 72с.: ил. Знакомство со свойствами обычных веществ - воды, воздуха и почвы</w:t>
      </w:r>
    </w:p>
    <w:p w:rsidR="0032671E" w:rsidRDefault="00A13B21" w:rsidP="006E3245">
      <w:pPr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3C4D">
        <w:rPr>
          <w:rFonts w:ascii="Times New Roman" w:hAnsi="Times New Roman" w:cs="Times New Roman"/>
          <w:bCs/>
          <w:iCs/>
          <w:sz w:val="28"/>
          <w:szCs w:val="28"/>
        </w:rPr>
        <w:t>3. Лопатина, А.А. Сказы матушки земли. Экологическое воспитание через сказки, стихи и творческие задания / А. А.Лопатина, М.В. Скребцова. - 2-е изд. - М.: Амрита-Русь, 2008. - 256 с.</w:t>
      </w:r>
    </w:p>
    <w:p w:rsidR="00401253" w:rsidRDefault="00401253" w:rsidP="00931D56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01253" w:rsidRDefault="00401253" w:rsidP="0032671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01253" w:rsidRDefault="00401253" w:rsidP="0032671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01253" w:rsidRDefault="00401253" w:rsidP="0032671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01253" w:rsidRDefault="00401253" w:rsidP="0032671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01253" w:rsidRDefault="00401253" w:rsidP="0032671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01253" w:rsidRDefault="00401253" w:rsidP="0032671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01253" w:rsidRDefault="00401253" w:rsidP="0032671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01253" w:rsidRDefault="00401253" w:rsidP="0032671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01253" w:rsidRDefault="00401253" w:rsidP="0032671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01253" w:rsidRDefault="00401253" w:rsidP="0032671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01253" w:rsidRDefault="00401253" w:rsidP="0032671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01253" w:rsidRDefault="00401253" w:rsidP="0032671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01253" w:rsidRDefault="00401253" w:rsidP="0032671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01253" w:rsidRPr="00EB7AB8" w:rsidRDefault="00401253" w:rsidP="0032671E"/>
    <w:p w:rsidR="0032671E" w:rsidRPr="00A13B21" w:rsidRDefault="0032671E" w:rsidP="003267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B21">
        <w:rPr>
          <w:rFonts w:ascii="Times New Roman" w:hAnsi="Times New Roman" w:cs="Times New Roman"/>
          <w:sz w:val="24"/>
          <w:szCs w:val="24"/>
        </w:rPr>
        <w:t>Министерство образования Саратовской области</w:t>
      </w:r>
    </w:p>
    <w:p w:rsidR="0032671E" w:rsidRDefault="0032671E" w:rsidP="003267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Саратовской области «Центр психолого-педагогического и медико-социального сопровождения детей» г. Балаково</w:t>
      </w:r>
    </w:p>
    <w:p w:rsidR="0032671E" w:rsidRDefault="0032671E" w:rsidP="003267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/>
    <w:tbl>
      <w:tblPr>
        <w:tblW w:w="10314" w:type="dxa"/>
        <w:tblInd w:w="-459" w:type="dxa"/>
        <w:tblLayout w:type="fixed"/>
        <w:tblLook w:val="01E0"/>
      </w:tblPr>
      <w:tblGrid>
        <w:gridCol w:w="3402"/>
        <w:gridCol w:w="3119"/>
        <w:gridCol w:w="3793"/>
      </w:tblGrid>
      <w:tr w:rsidR="0032671E" w:rsidTr="00EB7AB8">
        <w:trPr>
          <w:trHeight w:val="797"/>
        </w:trPr>
        <w:tc>
          <w:tcPr>
            <w:tcW w:w="3402" w:type="dxa"/>
            <w:vAlign w:val="center"/>
            <w:hideMark/>
          </w:tcPr>
          <w:p w:rsidR="0032671E" w:rsidRPr="00A13B21" w:rsidRDefault="0032671E" w:rsidP="00EB7A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Рекомендовано к утверждению</w:t>
            </w:r>
          </w:p>
        </w:tc>
        <w:tc>
          <w:tcPr>
            <w:tcW w:w="3119" w:type="dxa"/>
            <w:vAlign w:val="center"/>
            <w:hideMark/>
          </w:tcPr>
          <w:p w:rsidR="0032671E" w:rsidRPr="00A13B21" w:rsidRDefault="0032671E" w:rsidP="00EB7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B21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</w:tc>
        <w:tc>
          <w:tcPr>
            <w:tcW w:w="3793" w:type="dxa"/>
            <w:vAlign w:val="center"/>
            <w:hideMark/>
          </w:tcPr>
          <w:p w:rsidR="0032671E" w:rsidRPr="00A13B21" w:rsidRDefault="00326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B21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</w:tc>
      </w:tr>
      <w:tr w:rsidR="0032671E" w:rsidTr="00EB7AB8">
        <w:trPr>
          <w:trHeight w:val="3122"/>
        </w:trPr>
        <w:tc>
          <w:tcPr>
            <w:tcW w:w="3402" w:type="dxa"/>
            <w:hideMark/>
          </w:tcPr>
          <w:p w:rsidR="0032671E" w:rsidRPr="00A13B21" w:rsidRDefault="0032671E" w:rsidP="00EB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21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  <w:p w:rsidR="0032671E" w:rsidRPr="00A13B21" w:rsidRDefault="0032671E" w:rsidP="00EB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21">
              <w:rPr>
                <w:rFonts w:ascii="Times New Roman" w:hAnsi="Times New Roman" w:cs="Times New Roman"/>
                <w:sz w:val="20"/>
                <w:szCs w:val="20"/>
              </w:rPr>
              <w:t>ГБУ Саратовской области «Центр психолого – педагогического и медико- социального сопровождения детей» г. Балаково</w:t>
            </w:r>
          </w:p>
          <w:p w:rsidR="0032671E" w:rsidRPr="00A13B21" w:rsidRDefault="0032671E" w:rsidP="00EB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21">
              <w:rPr>
                <w:rFonts w:ascii="Times New Roman" w:hAnsi="Times New Roman" w:cs="Times New Roman"/>
                <w:sz w:val="20"/>
                <w:szCs w:val="20"/>
              </w:rPr>
              <w:t>Протокол заседания №____</w:t>
            </w:r>
          </w:p>
          <w:p w:rsidR="0032671E" w:rsidRPr="00A13B21" w:rsidRDefault="0032671E" w:rsidP="00EB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21">
              <w:rPr>
                <w:rFonts w:ascii="Times New Roman" w:hAnsi="Times New Roman" w:cs="Times New Roman"/>
                <w:sz w:val="20"/>
                <w:szCs w:val="20"/>
              </w:rPr>
              <w:t>«_____» __________  2017 г.</w:t>
            </w:r>
          </w:p>
        </w:tc>
        <w:tc>
          <w:tcPr>
            <w:tcW w:w="3119" w:type="dxa"/>
          </w:tcPr>
          <w:p w:rsidR="0032671E" w:rsidRPr="00A13B21" w:rsidRDefault="0032671E" w:rsidP="00EB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2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32671E" w:rsidRPr="00A13B21" w:rsidRDefault="0032671E" w:rsidP="00EB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21">
              <w:rPr>
                <w:rFonts w:ascii="Times New Roman" w:hAnsi="Times New Roman" w:cs="Times New Roman"/>
                <w:sz w:val="20"/>
                <w:szCs w:val="20"/>
              </w:rPr>
              <w:t>по учебно-воспитательной работе ГБУ Саратовской области «Центр психолого – педагогического и медико-социального сопровождения детей» г. Балаково</w:t>
            </w:r>
          </w:p>
          <w:p w:rsidR="0032671E" w:rsidRPr="00A13B21" w:rsidRDefault="0032671E" w:rsidP="00EB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21">
              <w:rPr>
                <w:rFonts w:ascii="Times New Roman" w:hAnsi="Times New Roman" w:cs="Times New Roman"/>
                <w:sz w:val="20"/>
                <w:szCs w:val="20"/>
              </w:rPr>
              <w:t>__________Е.А.Абрамова</w:t>
            </w:r>
          </w:p>
          <w:p w:rsidR="0032671E" w:rsidRPr="00A13B21" w:rsidRDefault="0032671E" w:rsidP="00EB7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hideMark/>
          </w:tcPr>
          <w:p w:rsidR="0032671E" w:rsidRPr="00A13B21" w:rsidRDefault="0032671E" w:rsidP="00EB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21">
              <w:rPr>
                <w:rFonts w:ascii="Times New Roman" w:hAnsi="Times New Roman" w:cs="Times New Roman"/>
                <w:sz w:val="20"/>
                <w:szCs w:val="20"/>
              </w:rPr>
              <w:t>Директор ГБУ Саратовской области «Центр психолого – педагогического и медико- социального сопровождения детей» г. Балаково</w:t>
            </w:r>
          </w:p>
          <w:p w:rsidR="0032671E" w:rsidRPr="00A13B21" w:rsidRDefault="0032671E" w:rsidP="00EB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21">
              <w:rPr>
                <w:rFonts w:ascii="Times New Roman" w:hAnsi="Times New Roman" w:cs="Times New Roman"/>
                <w:sz w:val="20"/>
                <w:szCs w:val="20"/>
              </w:rPr>
              <w:t>______________ Т.А.Бузаева</w:t>
            </w:r>
          </w:p>
          <w:p w:rsidR="0032671E" w:rsidRPr="00A13B21" w:rsidRDefault="0032671E" w:rsidP="00EB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21">
              <w:rPr>
                <w:rFonts w:ascii="Times New Roman" w:hAnsi="Times New Roman" w:cs="Times New Roman"/>
                <w:sz w:val="20"/>
                <w:szCs w:val="20"/>
              </w:rPr>
              <w:t>Приказ №_____от «_____» __________________ 2017г.</w:t>
            </w:r>
          </w:p>
          <w:p w:rsidR="0032671E" w:rsidRPr="00A13B21" w:rsidRDefault="0032671E" w:rsidP="00EB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71E" w:rsidRPr="00A13B21" w:rsidRDefault="0032671E" w:rsidP="00EB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71E" w:rsidRPr="00A13B21" w:rsidRDefault="0032671E" w:rsidP="00EB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71E" w:rsidRPr="00A13B21" w:rsidRDefault="0032671E" w:rsidP="00EB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671E" w:rsidRPr="00A13B21" w:rsidRDefault="0032671E" w:rsidP="00EB7A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B21">
        <w:rPr>
          <w:rFonts w:ascii="Times New Roman" w:hAnsi="Times New Roman" w:cs="Times New Roman"/>
          <w:b/>
          <w:sz w:val="32"/>
          <w:szCs w:val="32"/>
        </w:rPr>
        <w:t>Парциальная образовательная  программа</w:t>
      </w:r>
    </w:p>
    <w:p w:rsidR="0032671E" w:rsidRPr="00A13B21" w:rsidRDefault="0032671E" w:rsidP="00EB7AB8">
      <w:pPr>
        <w:ind w:left="141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B21">
        <w:rPr>
          <w:rFonts w:ascii="Times New Roman" w:hAnsi="Times New Roman" w:cs="Times New Roman"/>
          <w:b/>
          <w:sz w:val="32"/>
          <w:szCs w:val="32"/>
        </w:rPr>
        <w:t>«</w:t>
      </w:r>
      <w:r w:rsidRPr="00A13B21">
        <w:rPr>
          <w:rFonts w:ascii="Times New Roman" w:hAnsi="Times New Roman" w:cs="Times New Roman"/>
          <w:sz w:val="32"/>
          <w:szCs w:val="32"/>
        </w:rPr>
        <w:t>Юный эколог</w:t>
      </w:r>
      <w:r w:rsidRPr="00A13B21">
        <w:rPr>
          <w:rFonts w:ascii="Times New Roman" w:hAnsi="Times New Roman" w:cs="Times New Roman"/>
          <w:b/>
          <w:sz w:val="32"/>
          <w:szCs w:val="32"/>
        </w:rPr>
        <w:t>»</w:t>
      </w:r>
    </w:p>
    <w:p w:rsidR="0032671E" w:rsidRDefault="0032671E" w:rsidP="003267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>
      <w:pPr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>
      <w:pPr>
        <w:rPr>
          <w:rFonts w:ascii="Times New Roman" w:hAnsi="Times New Roman" w:cs="Times New Roman"/>
          <w:b/>
          <w:sz w:val="28"/>
          <w:szCs w:val="28"/>
        </w:rPr>
      </w:pPr>
    </w:p>
    <w:p w:rsidR="0032671E" w:rsidRDefault="0032671E" w:rsidP="00A13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6-7лет</w:t>
      </w:r>
    </w:p>
    <w:p w:rsidR="0032671E" w:rsidRDefault="0032671E" w:rsidP="00A13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36  часов</w:t>
      </w:r>
    </w:p>
    <w:p w:rsidR="0032671E" w:rsidRDefault="0032671E" w:rsidP="00A13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 воспитатель Шишкина Ольга Николаевна</w:t>
      </w:r>
    </w:p>
    <w:p w:rsidR="0032671E" w:rsidRPr="0032671E" w:rsidRDefault="0032671E" w:rsidP="00A13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Балаково 2017</w:t>
      </w:r>
    </w:p>
    <w:p w:rsidR="0032671E" w:rsidRDefault="0032671E" w:rsidP="0032671E"/>
    <w:p w:rsidR="0032671E" w:rsidRDefault="0032671E" w:rsidP="00326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32671E" w:rsidRDefault="0032671E" w:rsidP="0032671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906"/>
      </w:tblGrid>
      <w:tr w:rsidR="0032671E" w:rsidTr="0032671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Наименование программы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1E" w:rsidRDefault="00A13B21" w:rsidP="00A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</w:tr>
      <w:tr w:rsidR="0032671E" w:rsidTr="0032671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Разработчик программы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Шишкина Ольга Николаевна</w:t>
            </w:r>
          </w:p>
        </w:tc>
      </w:tr>
      <w:tr w:rsidR="0032671E" w:rsidRPr="002031C4" w:rsidTr="0032671E">
        <w:trPr>
          <w:trHeight w:val="319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Цели и задачи программы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экологических норм поведения ребенка через ознакомление его с экосистемами родного края.</w:t>
            </w:r>
          </w:p>
          <w:p w:rsidR="0032671E" w:rsidRDefault="0032671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Задачи   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Юный эколог»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</w:p>
          <w:p w:rsidR="0032671E" w:rsidRDefault="0032671E" w:rsidP="00A13B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культуре общения и навыкам культурного поведения в экосистемах. </w:t>
            </w:r>
          </w:p>
          <w:p w:rsidR="0032671E" w:rsidRDefault="0032671E" w:rsidP="00A13B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флорой и фауной родного города. </w:t>
            </w:r>
          </w:p>
          <w:p w:rsidR="0032671E" w:rsidRPr="002438AB" w:rsidRDefault="0032671E" w:rsidP="00A13B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Закрепить представления детей о красоте окружающего мира через   активное познание природы, </w:t>
            </w:r>
            <w:r w:rsidR="002438AB"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  <w:t xml:space="preserve">творчество  деятелей  искусства  </w:t>
            </w:r>
          </w:p>
          <w:p w:rsidR="0032671E" w:rsidRPr="002438AB" w:rsidRDefault="002438A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прослеживается в программном содержании</w:t>
            </w: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71E" w:rsidTr="0032671E">
        <w:trPr>
          <w:trHeight w:val="7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Сроки и этапы реализации программы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часов </w:t>
            </w:r>
          </w:p>
        </w:tc>
      </w:tr>
      <w:tr w:rsidR="0032671E" w:rsidTr="0032671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Исполнители программы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Шишкина Ольга Николаевна</w:t>
            </w:r>
          </w:p>
        </w:tc>
      </w:tr>
      <w:tr w:rsidR="0032671E" w:rsidRPr="002031C4" w:rsidTr="0032671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Ожидаемые конечные результаты программы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E" w:rsidRDefault="003267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Дети научатся:</w:t>
            </w:r>
          </w:p>
          <w:p w:rsidR="0032671E" w:rsidRDefault="0032671E" w:rsidP="00A13B2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культуре  общения  и навыкам     культурного поведения  в эко системах;</w:t>
            </w:r>
            <w:r w:rsidR="00313B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напиши в скобках немного подробнее каким именно навыкам культурного поведения</w:t>
            </w:r>
          </w:p>
          <w:p w:rsidR="0032671E" w:rsidRDefault="0032671E" w:rsidP="00A13B2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бережно, заботливо, гуманно относится к живой природе, осознавая  место человека в ней;</w:t>
            </w:r>
          </w:p>
          <w:p w:rsidR="0032671E" w:rsidRPr="002031C4" w:rsidRDefault="0032671E" w:rsidP="00A13B2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видеть красоту  окружающего мира через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знакомство с флорой и фауной края и </w:t>
            </w:r>
            <w:r w:rsidRPr="002031C4"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  <w:t>творчество  деятелей  искусства.</w:t>
            </w:r>
            <w:r w:rsidR="002031C4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highlight w:val="yellow"/>
              </w:rPr>
              <w:t>Этого у тебя нет</w:t>
            </w:r>
          </w:p>
          <w:p w:rsidR="0032671E" w:rsidRDefault="0032671E">
            <w:pPr>
              <w:ind w:left="7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2671E" w:rsidTr="0032671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 Организация контроля реализации</w:t>
            </w: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контроль.</w:t>
            </w: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контроль: </w:t>
            </w:r>
            <w:r w:rsidRPr="00313B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анкетирование,</w:t>
            </w:r>
            <w:r w:rsidR="00313B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нигде не встречала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тестирование, выставка рисунков. Продукты  детской деятельности. Олимпиада.</w:t>
            </w:r>
          </w:p>
        </w:tc>
      </w:tr>
    </w:tbl>
    <w:p w:rsidR="0032671E" w:rsidRDefault="0032671E" w:rsidP="0032671E"/>
    <w:p w:rsidR="0032671E" w:rsidRDefault="0032671E" w:rsidP="0032671E"/>
    <w:p w:rsidR="0032671E" w:rsidRDefault="0032671E" w:rsidP="00326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2671E" w:rsidRDefault="0032671E" w:rsidP="00326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Парциальная образовательная программа «Юный эколог » реализуется в рамках экологической направленности. </w:t>
      </w:r>
    </w:p>
    <w:p w:rsidR="0032671E" w:rsidRDefault="0032671E" w:rsidP="00326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дети познакомятся с  флорой и фауной края  через изучения экосистемы  города, с</w:t>
      </w:r>
      <w:r w:rsidR="00CB4833">
        <w:rPr>
          <w:rFonts w:ascii="Times New Roman" w:hAnsi="Times New Roman" w:cs="Times New Roman"/>
          <w:sz w:val="28"/>
          <w:szCs w:val="28"/>
        </w:rPr>
        <w:t xml:space="preserve">формируется культура поведения </w:t>
      </w:r>
      <w:r>
        <w:rPr>
          <w:rFonts w:ascii="Times New Roman" w:hAnsi="Times New Roman" w:cs="Times New Roman"/>
          <w:sz w:val="28"/>
          <w:szCs w:val="28"/>
        </w:rPr>
        <w:t xml:space="preserve"> в природе</w:t>
      </w:r>
      <w:r w:rsidR="00CB4833">
        <w:rPr>
          <w:rFonts w:ascii="Times New Roman" w:hAnsi="Times New Roman" w:cs="Times New Roman"/>
          <w:sz w:val="28"/>
          <w:szCs w:val="28"/>
        </w:rPr>
        <w:t xml:space="preserve">, осознавая место </w:t>
      </w:r>
      <w:r>
        <w:rPr>
          <w:rFonts w:ascii="Times New Roman" w:hAnsi="Times New Roman" w:cs="Times New Roman"/>
          <w:sz w:val="28"/>
          <w:szCs w:val="28"/>
        </w:rPr>
        <w:t>человека в ней.</w:t>
      </w:r>
    </w:p>
    <w:p w:rsidR="0032671E" w:rsidRDefault="0032671E" w:rsidP="00326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  для детей «Центра ППМС» заключается в том, что дети чере</w:t>
      </w:r>
      <w:r w:rsidR="00741729">
        <w:rPr>
          <w:rFonts w:ascii="Times New Roman" w:hAnsi="Times New Roman" w:cs="Times New Roman"/>
          <w:sz w:val="28"/>
          <w:szCs w:val="28"/>
        </w:rPr>
        <w:t xml:space="preserve">з ознакомление с эко системами </w:t>
      </w:r>
      <w:r>
        <w:rPr>
          <w:rFonts w:ascii="Times New Roman" w:hAnsi="Times New Roman" w:cs="Times New Roman"/>
          <w:sz w:val="28"/>
          <w:szCs w:val="28"/>
        </w:rPr>
        <w:t>родного края обретут навыки  бережного, заботливого, гуманного отношения к природе.</w:t>
      </w:r>
    </w:p>
    <w:p w:rsidR="0032671E" w:rsidRPr="00741729" w:rsidRDefault="0032671E" w:rsidP="0032671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Педагогическая целесообразность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 что</w:t>
      </w:r>
      <w:r w:rsidRPr="00741729">
        <w:rPr>
          <w:rFonts w:ascii="Times New Roman" w:hAnsi="Times New Roman" w:cs="Times New Roman"/>
          <w:sz w:val="28"/>
          <w:szCs w:val="28"/>
          <w:highlight w:val="yellow"/>
        </w:rPr>
        <w:t>обеспечивает достижение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 целей и задач по воспитанию  экологически   развитой личности.</w:t>
      </w:r>
      <w:r w:rsidR="00741729">
        <w:rPr>
          <w:rFonts w:ascii="Times New Roman" w:hAnsi="Times New Roman" w:cs="Times New Roman"/>
          <w:color w:val="FF0000"/>
          <w:sz w:val="28"/>
          <w:szCs w:val="28"/>
        </w:rPr>
        <w:t>что будет с детьми после прохождения этой программы</w:t>
      </w:r>
    </w:p>
    <w:p w:rsidR="0032671E" w:rsidRDefault="0032671E" w:rsidP="00326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Цели программы: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экологических норм  поведения ребенка через ознакомление его с экосистемами родного края.</w:t>
      </w:r>
    </w:p>
    <w:p w:rsidR="0032671E" w:rsidRDefault="0032671E" w:rsidP="0032671E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Задачи  общеобразовательной  программы «</w:t>
      </w:r>
      <w:r>
        <w:rPr>
          <w:rFonts w:ascii="Times New Roman" w:hAnsi="Times New Roman" w:cs="Times New Roman"/>
          <w:sz w:val="28"/>
          <w:szCs w:val="28"/>
        </w:rPr>
        <w:t>Юный эколог»</w:t>
      </w:r>
      <w:r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32671E" w:rsidRDefault="0032671E" w:rsidP="003267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культуре  общения  и навыкам  культурного поведения  в экосистемах. </w:t>
      </w:r>
    </w:p>
    <w:p w:rsidR="0032671E" w:rsidRDefault="0032671E" w:rsidP="003267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флорой и фауной  родного города. </w:t>
      </w:r>
    </w:p>
    <w:p w:rsidR="0032671E" w:rsidRDefault="0032671E" w:rsidP="0032671E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Закрепить представления  детей о красоте  окружающего мира через   активное познание природы, </w:t>
      </w:r>
      <w:r w:rsidRPr="00313B99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творчество  деятелей  </w:t>
      </w:r>
      <w:r w:rsidRPr="00313B99">
        <w:rPr>
          <w:rFonts w:ascii="Times New Roman" w:hAnsi="Times New Roman" w:cs="Times New Roman"/>
          <w:iCs/>
          <w:sz w:val="28"/>
          <w:szCs w:val="28"/>
          <w:highlight w:val="yellow"/>
        </w:rPr>
        <w:lastRenderedPageBreak/>
        <w:t>искусства.</w:t>
      </w:r>
      <w:r w:rsidR="00983C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Оля, ты не рассматривала с детьми ни одной репродукции</w:t>
      </w:r>
      <w:r w:rsidR="00313B9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картины, не водила их в музеи и на выставки, не восхищались стихами о фауне и флоре</w:t>
      </w:r>
    </w:p>
    <w:p w:rsidR="0032671E" w:rsidRDefault="0032671E" w:rsidP="0032671E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32671E" w:rsidRDefault="0032671E" w:rsidP="0032671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Отличительной особенностью программы</w:t>
      </w:r>
      <w:r w:rsidR="00313B99">
        <w:rPr>
          <w:rFonts w:ascii="Times New Roman" w:hAnsi="Times New Roman" w:cs="Times New Roman"/>
          <w:i/>
          <w:color w:val="FF0000"/>
          <w:sz w:val="28"/>
          <w:szCs w:val="28"/>
        </w:rPr>
        <w:t>от других, известных автору</w:t>
      </w:r>
      <w:r>
        <w:rPr>
          <w:rFonts w:ascii="Times New Roman" w:hAnsi="Times New Roman" w:cs="Times New Roman"/>
          <w:sz w:val="28"/>
          <w:szCs w:val="28"/>
        </w:rPr>
        <w:t>является то, что закрепление правил  поведения  в экосистемах  происходит при ознакомлении с фауной и флорой  родного  города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2671E" w:rsidRDefault="0032671E" w:rsidP="00326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Возраст детей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реализации программы «Юный эколог»,  6-7  лет. </w:t>
      </w:r>
    </w:p>
    <w:p w:rsidR="0032671E" w:rsidRDefault="0032671E" w:rsidP="00326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36 часов, 1 час в неделю в течение 9 месяцев.</w:t>
      </w:r>
    </w:p>
    <w:p w:rsidR="0032671E" w:rsidRDefault="0032671E" w:rsidP="00326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 занятий:</w:t>
      </w:r>
      <w:r>
        <w:rPr>
          <w:rFonts w:ascii="Times New Roman" w:hAnsi="Times New Roman" w:cs="Times New Roman"/>
          <w:sz w:val="28"/>
          <w:szCs w:val="28"/>
        </w:rPr>
        <w:t>игры, экскурсии, традиционные занятия, конкурсы, викторина, наблюдение, беседы, проектная деятельность, дидактические игры и упражнения, экспериментирование, экскурсии в музеи города, виртуальные экскурсии, экскурсии в природу, в зоопарк.</w:t>
      </w:r>
    </w:p>
    <w:p w:rsidR="0032671E" w:rsidRDefault="0032671E" w:rsidP="00326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занятий: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Образовательный процесс длится  9 месяцев,  занятия проводятся 1 раз в неделю, по 1 академическому  часу. </w:t>
      </w:r>
    </w:p>
    <w:p w:rsidR="0032671E" w:rsidRDefault="0032671E" w:rsidP="00326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Формы подведения итогов реализации </w:t>
      </w:r>
      <w:r w:rsidRPr="00CB4833">
        <w:rPr>
          <w:rFonts w:ascii="Times New Roman" w:hAnsi="Times New Roman" w:cs="Times New Roman"/>
          <w:i/>
          <w:sz w:val="28"/>
          <w:szCs w:val="28"/>
          <w:highlight w:val="yellow"/>
        </w:rPr>
        <w:t>дополнительной</w:t>
      </w:r>
      <w:r w:rsidR="00313B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у тебя парциальная программа</w:t>
      </w:r>
      <w:r w:rsidRPr="00313B99">
        <w:rPr>
          <w:rFonts w:ascii="Times New Roman" w:hAnsi="Times New Roman" w:cs="Times New Roman"/>
          <w:i/>
          <w:sz w:val="28"/>
          <w:szCs w:val="28"/>
          <w:highlight w:val="yellow"/>
        </w:rPr>
        <w:t>обще</w:t>
      </w:r>
      <w:r>
        <w:rPr>
          <w:rFonts w:ascii="Times New Roman" w:hAnsi="Times New Roman" w:cs="Times New Roman"/>
          <w:i/>
          <w:sz w:val="28"/>
          <w:szCs w:val="28"/>
        </w:rPr>
        <w:t>образовательной программы «</w:t>
      </w:r>
      <w:r>
        <w:rPr>
          <w:rFonts w:ascii="Times New Roman" w:hAnsi="Times New Roman" w:cs="Times New Roman"/>
          <w:sz w:val="28"/>
          <w:szCs w:val="28"/>
        </w:rPr>
        <w:t>Юный эколог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5C2862">
        <w:rPr>
          <w:rFonts w:ascii="Times New Roman" w:hAnsi="Times New Roman" w:cs="Times New Roman"/>
          <w:sz w:val="28"/>
          <w:szCs w:val="28"/>
        </w:rPr>
        <w:t xml:space="preserve">- тесты,  </w:t>
      </w:r>
      <w:r w:rsidRPr="00E745C8">
        <w:rPr>
          <w:rFonts w:ascii="Times New Roman" w:hAnsi="Times New Roman" w:cs="Times New Roman"/>
          <w:sz w:val="28"/>
          <w:szCs w:val="28"/>
          <w:highlight w:val="yellow"/>
        </w:rPr>
        <w:t>график индивидуальных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3C4D">
        <w:rPr>
          <w:rFonts w:ascii="Times New Roman" w:hAnsi="Times New Roman" w:cs="Times New Roman"/>
          <w:color w:val="FF0000"/>
          <w:sz w:val="28"/>
          <w:szCs w:val="28"/>
        </w:rPr>
        <w:t>Оля, его нет нигде в содержании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конкурсы, игры, </w:t>
      </w:r>
      <w:r w:rsidRPr="002031C4">
        <w:rPr>
          <w:rFonts w:ascii="Times New Roman" w:hAnsi="Times New Roman" w:cs="Times New Roman"/>
          <w:sz w:val="28"/>
          <w:szCs w:val="28"/>
          <w:highlight w:val="yellow"/>
        </w:rPr>
        <w:t>викторины</w:t>
      </w:r>
      <w:r w:rsidR="00983C4D" w:rsidRPr="002031C4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2031C4">
        <w:rPr>
          <w:rFonts w:ascii="Times New Roman" w:hAnsi="Times New Roman" w:cs="Times New Roman"/>
          <w:color w:val="FF0000"/>
          <w:sz w:val="28"/>
          <w:szCs w:val="28"/>
        </w:rPr>
        <w:t>их у тебя тоже нет</w:t>
      </w:r>
      <w:r>
        <w:rPr>
          <w:rFonts w:ascii="Times New Roman" w:hAnsi="Times New Roman" w:cs="Times New Roman"/>
          <w:sz w:val="28"/>
          <w:szCs w:val="28"/>
        </w:rPr>
        <w:t xml:space="preserve"> олимпиада. </w:t>
      </w:r>
    </w:p>
    <w:p w:rsidR="0032671E" w:rsidRDefault="0032671E" w:rsidP="00326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«Возрастные особенности детей, участвующих в реализации Программы»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2671E" w:rsidTr="0032671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дошкольный возраст — период познания мира человеческих отношений, творчества и подготовки к следующему, совершенно новому этапу в его жизни — обучению в школе.Подготовительная группа (6-7 лет) В возрасте 6—7 лет происходит расширение и углубление представлений детей об окружающем мире. Ребёнок уже целенаправленно, последовательно обследует внешние особенности природных объектов. При этом он ориентируется не на единичные признаки, а на весь комплекс.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ребёнка зависит от еѐ  привлекательности для него. В этом возрасте продолжается развитие наглядно-образного мышления, которое позволяет ребёнку решать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сложные задачи с использованием обобщённых  наглядных средств и обобщённых  представлений о свойствах различных предметов и явлений.</w:t>
            </w:r>
          </w:p>
          <w:p w:rsidR="0032671E" w:rsidRPr="00E745C8" w:rsidRDefault="003267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45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этом возрасте чаще всего  ребенок:</w:t>
            </w:r>
            <w:r w:rsidRPr="00E745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  <w:t>•    Практически готов к расширению своего микромира, если им освоено умение взаимодействовать со сверстниками и взрослыми. Ребенок, как правило, в состоянии воспринять новые правила, смену деятельности и те требования, которые будут предъявлены ему в школе.</w:t>
            </w:r>
          </w:p>
          <w:p w:rsidR="0032671E" w:rsidRPr="00E745C8" w:rsidRDefault="003267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45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•    Постепенно социализируется, то есть адаптируется к социальной среде. Он становится способен переходить от своей узкой эгоцентричной позиции к объективной, учитывать точки зрения других людей и может начать с ними сотрудничать.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45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•    Маленький ребенок делает выводы о явлениях и вещах, опираясь только на непосредственное восприятие.</w:t>
            </w:r>
            <w:r w:rsidRPr="00E745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  <w:t>•    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 произвольность все еще продолжает формироваться,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</w:t>
            </w:r>
            <w:r w:rsidRPr="00E745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  <w:t>•    Часто не только готов, но и хочет пойти в школу, поскольку смена социальной роли придает ему взрослости, к которой он так стремится. Но полная психологическая готовность ребенка к школе определяется не только его мотивационной готовностью, но и интеллектуальной зрелостью, а также сформированной произвольностью, то есть способностью сосредотачиваться на 35—40 минут, выполняя какую-либо череду задач. Чаще всего такая готовность формируется именно к семи годам.</w:t>
            </w:r>
            <w:r w:rsidRPr="00E745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  <w:t>•    Очень ориентирован на внешнюю оценку. Поскольку ему пока трудно составить мнение о себе самом, он создает свой собственный образ из тех оценок, которые слышит в свой адрес.</w:t>
            </w:r>
            <w:r w:rsidR="00E7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Это мне, кажется лишнее</w:t>
            </w:r>
          </w:p>
        </w:tc>
      </w:tr>
    </w:tbl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671E" w:rsidRPr="00E745C8" w:rsidRDefault="0032671E" w:rsidP="00E745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Учебно-тематическийплан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32671E" w:rsidRDefault="0032671E" w:rsidP="00E745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«Юный эколог»</w:t>
      </w: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1. «Что изучает экология? Как стать юным экологом »</w:t>
      </w:r>
    </w:p>
    <w:p w:rsidR="0032671E" w:rsidRDefault="0032671E" w:rsidP="003267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4547"/>
        <w:gridCol w:w="1552"/>
        <w:gridCol w:w="1277"/>
        <w:gridCol w:w="1135"/>
      </w:tblGrid>
      <w:tr w:rsidR="0032671E" w:rsidTr="0032671E">
        <w:trPr>
          <w:trHeight w:val="9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32671E" w:rsidTr="0032671E">
        <w:trPr>
          <w:trHeight w:val="3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Входная диагностика.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71E" w:rsidTr="0032671E">
        <w:trPr>
          <w:trHeight w:val="3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природа»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671E" w:rsidTr="0032671E">
        <w:trPr>
          <w:trHeight w:val="3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«Защитники природы»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671E" w:rsidTr="0032671E">
        <w:trPr>
          <w:trHeight w:val="3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:rsidR="0032671E" w:rsidRDefault="0032671E" w:rsidP="0032671E">
      <w:pPr>
        <w:rPr>
          <w:rFonts w:ascii="Times New Roman" w:hAnsi="Times New Roman" w:cs="Times New Roman"/>
          <w:sz w:val="28"/>
          <w:szCs w:val="28"/>
        </w:rPr>
      </w:pPr>
    </w:p>
    <w:p w:rsidR="0032671E" w:rsidRDefault="00313B99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Модуль 2. «</w:t>
      </w:r>
      <w:r>
        <w:rPr>
          <w:rFonts w:ascii="Times New Roman" w:hAnsi="Times New Roman" w:cs="Times New Roman"/>
          <w:b/>
          <w:sz w:val="28"/>
          <w:szCs w:val="28"/>
        </w:rPr>
        <w:t>Человек и неживая природа</w:t>
      </w:r>
      <w:r w:rsidR="0032671E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4673"/>
        <w:gridCol w:w="1422"/>
        <w:gridCol w:w="1276"/>
        <w:gridCol w:w="1275"/>
      </w:tblGrid>
      <w:tr w:rsidR="0032671E" w:rsidTr="0032671E">
        <w:trPr>
          <w:trHeight w:val="9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2671E" w:rsidTr="0032671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 воды нам не прожить»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671E" w:rsidTr="0032671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1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«Воздух вокруг н</w:t>
            </w:r>
            <w:r w:rsidR="0032671E">
              <w:rPr>
                <w:rFonts w:ascii="Times New Roman" w:hAnsi="Times New Roman" w:cs="Times New Roman"/>
                <w:sz w:val="28"/>
                <w:szCs w:val="28"/>
              </w:rPr>
              <w:t>ас».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671E" w:rsidTr="0032671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13B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«Солнце-большая звезда</w:t>
            </w:r>
            <w:r w:rsidR="00326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                                                       </w:t>
            </w:r>
          </w:p>
          <w:p w:rsidR="0032671E" w:rsidRDefault="003267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671E" w:rsidTr="0032671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Богатства Земли (почва, глина, песок, камни)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671E" w:rsidTr="0032671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1E" w:rsidTr="0032671E"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3. « Многообразие растительного и животного мира ».</w:t>
      </w: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4673"/>
        <w:gridCol w:w="1422"/>
        <w:gridCol w:w="1276"/>
        <w:gridCol w:w="1275"/>
      </w:tblGrid>
      <w:tr w:rsidR="0032671E" w:rsidTr="0032671E">
        <w:trPr>
          <w:trHeight w:val="9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32671E" w:rsidTr="0032671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«Растительный мир»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2671E" w:rsidTr="0032671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«Животный мир»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2671E" w:rsidTr="0032671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«Лес в жизни человека»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2671E" w:rsidTr="0032671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олимпиада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2671E" w:rsidTr="0032671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32671E" w:rsidTr="0032671E"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программы.</w:t>
      </w: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7"/>
        <w:gridCol w:w="5460"/>
        <w:gridCol w:w="1128"/>
      </w:tblGrid>
      <w:tr w:rsidR="0032671E" w:rsidTr="00E745C8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Модуль 1.</w:t>
            </w:r>
            <w:r w:rsidR="0065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изучает эк</w:t>
            </w:r>
            <w:r w:rsidR="0065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ология? Как стать юным экологом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671E" w:rsidTr="00E745C8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Вводное занятие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Входная диагностика. Тестирование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2671E" w:rsidTr="00E745C8">
        <w:trPr>
          <w:trHeight w:val="1637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1.2 «Я и природа» 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65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Беседа на тему: </w:t>
            </w:r>
            <w:r w:rsidR="00326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«Нужна ли нам  природа?». Решение проблемных ситуаций «Что было бы, если…» (вырубили лес, исчезли хищники, насекомые и т. д.) 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Дидактическая игра: «Продолжи фразу». Извините меня…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Простите меня…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2.Экскурсия в парк. Наблюдение за сезонными изменениями. Сбор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природного материала для поделок.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2671E" w:rsidTr="00E745C8">
        <w:trPr>
          <w:trHeight w:val="16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71E" w:rsidRDefault="003267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Изготовление поделок из природного материала.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4.Акция:</w:t>
            </w:r>
            <w:r w:rsidR="00BB15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«Чистые берега». Уборка части береговой территории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реки Балаковки.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671E" w:rsidTr="00E745C8"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BB15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1.3 «Защитники природы»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1.Беседа на тему: «Правила поведения на природе». Человек и его место в природе</w:t>
            </w:r>
          </w:p>
          <w:p w:rsidR="0032671E" w:rsidRDefault="0032671E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«Жалобная книга природы»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Путешествие по страницам красной книги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671E" w:rsidTr="00E745C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71E" w:rsidRDefault="003267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Изготовление 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экологических знаков.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Трудовой десант: «Наш двор». Благоустройство территории.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1"/>
        <w:gridCol w:w="3190"/>
      </w:tblGrid>
      <w:tr w:rsidR="0032671E" w:rsidTr="0032671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BB15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2. «Человек и неживая природа</w:t>
            </w:r>
            <w:r w:rsidR="00326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». </w:t>
            </w:r>
          </w:p>
        </w:tc>
      </w:tr>
      <w:tr w:rsidR="0032671E" w:rsidTr="0032671E">
        <w:trPr>
          <w:trHeight w:val="163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2.1» Без воды нам не прожить»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1.НОД на тему: «Вода – кровь земли». Роль воды в жизни человека и всего живого на земле. 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2.«</w:t>
            </w:r>
            <w:r w:rsidR="00BB15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Знакомство с водоемами города презентация о водоемах города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Балаково. </w:t>
            </w:r>
          </w:p>
          <w:p w:rsidR="0032671E" w:rsidRDefault="00BB15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3.Эксурсия на реку: Волга</w:t>
            </w:r>
            <w:r w:rsidR="00326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2671E" w:rsidRDefault="00BB15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4.Эксурсия на реку: Балаковка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2671E" w:rsidTr="003267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BB15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2.2«Воздух вокруг </w:t>
            </w:r>
            <w:r w:rsidR="00326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нас».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1E" w:rsidRDefault="00BB15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1.Беседа на тему: «Воздух </w:t>
            </w:r>
            <w:r w:rsidR="00326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его роль в жизни всего живого».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2.Беседа на тему: «Береги свою планету – ведь другой похожей нету». Загрязнение воздуха причины и способы решения проблемы.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3.Игры с воздухом. Опытно-экспериментальная деятельность.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4.Акция: «Посади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дерево»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2671E" w:rsidTr="003267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1E" w:rsidRDefault="00BB15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2.3«Солнце-большая звезда</w:t>
            </w:r>
            <w:r w:rsidR="00326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                                                       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1.Презентация на тему: «Наши планеты»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2.Конкурс рисунков на тему: «Мы во Вселенной».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2671E" w:rsidTr="003267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2.4Богатства Земли (почва, глина, песок, камни)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BB15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1.Нод на тему: «</w:t>
            </w:r>
            <w:r w:rsidR="00326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Богатство нашего края». Презентация.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2.Конкурс поделок из песка.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3.Конкурс поделок из глины.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4.Узнаем свойства природных материалов. Опытно-экспериментальная деятельность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4"/>
        <w:gridCol w:w="4309"/>
        <w:gridCol w:w="1922"/>
      </w:tblGrid>
      <w:tr w:rsidR="0032671E" w:rsidTr="00650C56">
        <w:trPr>
          <w:jc w:val="right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65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3. «</w:t>
            </w:r>
            <w:r w:rsidR="00326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Многообразие растительного и животного мира </w:t>
            </w:r>
          </w:p>
        </w:tc>
      </w:tr>
      <w:tr w:rsidR="0032671E" w:rsidTr="00650C56">
        <w:trPr>
          <w:trHeight w:val="1637"/>
          <w:jc w:val="righ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  <w:r w:rsidR="0065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Растительный мир»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«По тропинкам родного кр</w:t>
            </w:r>
            <w:r w:rsidR="0065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ая».</w:t>
            </w:r>
            <w:r w:rsidR="0065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Экологическое путешествие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тему: «В</w:t>
            </w:r>
            <w:r w:rsidR="0065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саду ли, в огороде».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Беседа «Зачем деревья сбрасывают листья» Чтение рассказа О. Скоролуповой  «Как деревья наряд меняли»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Д/И по теме природа нашего края: «С какого дерева листок», «Найди дерево», «Деревья и плоды» и др.</w:t>
            </w:r>
          </w:p>
          <w:p w:rsidR="0032671E" w:rsidRDefault="0065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="00326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Выставка рисунков «Околдован   невидимкой дремлет лес под сказку сна…»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</w:tr>
      <w:tr w:rsidR="0032671E" w:rsidTr="00650C56">
        <w:trPr>
          <w:jc w:val="righ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3.2«Животный мир»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1E" w:rsidRDefault="0065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1.Беседа на тему: «Животный мир Б</w:t>
            </w:r>
            <w:r w:rsidR="00326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алаковского района».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2.«Братья наши меньшие»-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экскурсия по Красной книге.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Развешивание кормушек на территории центра, подкормка птиц.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Творческое задание: Придумать рассказ «О чем бы могла рассказать сорока, которую мы встретили»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2671E" w:rsidTr="00650C56">
        <w:trPr>
          <w:jc w:val="righ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1E" w:rsidRDefault="00BB15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3.3 </w:t>
            </w:r>
            <w:r w:rsidR="00326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«Лес в жизни человека»</w:t>
            </w: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1. НОД «Кто живет в лесу».  </w:t>
            </w:r>
          </w:p>
          <w:p w:rsidR="0032671E" w:rsidRDefault="0065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«</w:t>
            </w:r>
            <w:r w:rsidR="00326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 «Хвойный лес». Рассматривание шишек, хвои.</w:t>
            </w:r>
          </w:p>
          <w:p w:rsidR="0032671E" w:rsidRDefault="0065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Рисование: </w:t>
            </w:r>
            <w:r w:rsidR="00326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«Мой лес». </w:t>
            </w:r>
            <w:r w:rsidR="00326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Выставка рисунков.</w:t>
            </w:r>
          </w:p>
          <w:p w:rsidR="0032671E" w:rsidRDefault="0065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4.Экскурсия </w:t>
            </w:r>
            <w:r w:rsidR="00326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лес (район старой пристани). Фотоссесия.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671E" w:rsidTr="00650C56">
        <w:trPr>
          <w:jc w:val="righ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3.4 Заключительное занятие Экологическая олимпиада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Олимпиада на тему: Земля, природа, животный и растительный мир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способы их проверки</w:t>
      </w: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163"/>
        <w:gridCol w:w="4089"/>
        <w:gridCol w:w="2748"/>
      </w:tblGrid>
      <w:tr w:rsidR="0032671E" w:rsidTr="0032671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Модули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их проверки</w:t>
            </w:r>
          </w:p>
        </w:tc>
      </w:tr>
      <w:tr w:rsidR="0032671E" w:rsidTr="0032671E">
        <w:trPr>
          <w:trHeight w:val="21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E" w:rsidRDefault="0065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326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изучает экология? Как стать юным экологом».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65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Дети </w:t>
            </w:r>
            <w:r w:rsidR="00326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усвоят   экологические правила поведения в эко системах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Наблюдения, 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игра «Знатоки экологии», 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 проблемных ситуаций</w:t>
            </w:r>
          </w:p>
        </w:tc>
      </w:tr>
      <w:tr w:rsidR="0032671E" w:rsidTr="0032671E">
        <w:trPr>
          <w:trHeight w:val="21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65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«Человек и неживая природа</w:t>
            </w:r>
            <w:r w:rsidR="00326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65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Дети узнают, что </w:t>
            </w:r>
            <w:r w:rsidR="00326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такое неживая прир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ода, и какую роль в ней играет </w:t>
            </w:r>
            <w:r w:rsidR="00326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65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</w:t>
            </w:r>
            <w:r w:rsidR="00326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Что, где, когда»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65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икторина «Природа Балаковского края </w:t>
            </w:r>
            <w:r w:rsidR="00BB15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моими глазами». Выставки  рисунков, поделок</w:t>
            </w:r>
          </w:p>
        </w:tc>
      </w:tr>
      <w:tr w:rsidR="0032671E" w:rsidTr="0032671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«Многообразие растительного и животного мира»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Дети узнают о многообразии растительного и животного мира и о роли человека в ней.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Наблюдение. Тестирование.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задания.</w:t>
            </w:r>
          </w:p>
        </w:tc>
      </w:tr>
    </w:tbl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реализации программы.</w:t>
      </w: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4"/>
        <w:gridCol w:w="1702"/>
        <w:gridCol w:w="1985"/>
        <w:gridCol w:w="2128"/>
        <w:gridCol w:w="2149"/>
      </w:tblGrid>
      <w:tr w:rsidR="0032671E" w:rsidTr="00BB1549">
        <w:trPr>
          <w:trHeight w:val="76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разделов.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занятий.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Приёмы и методы.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Техническое оснащение.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подведения итогов.</w:t>
            </w:r>
          </w:p>
        </w:tc>
      </w:tr>
      <w:tr w:rsidR="0032671E" w:rsidTr="00BB1549">
        <w:trPr>
          <w:trHeight w:val="332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«Что изучает эко</w:t>
            </w:r>
            <w:r w:rsidR="00650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логия? Как стать юным экологом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презентация, игры, экскурсии.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Pr="00983C4D" w:rsidRDefault="0032671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Эвристическая беседа, практическая работа, объяснение нового материала,</w:t>
            </w:r>
            <w:r w:rsidR="00983C4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чтение художественной литературы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показ,  самостоятельная работа,</w:t>
            </w:r>
          </w:p>
          <w:p w:rsidR="0032671E" w:rsidRDefault="00BB15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игра,</w:t>
            </w:r>
            <w:r w:rsidR="00326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 проблемно-развивающего     обучения.</w:t>
            </w:r>
          </w:p>
          <w:p w:rsidR="00BB1549" w:rsidRDefault="00BB15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Экран, мультимедийный проектор, компьютер, фотоаппарат, микрофон, музыкальное оборудование.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Тестирование,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правил на практике, игра «Знатоки экологии»</w:t>
            </w:r>
          </w:p>
        </w:tc>
      </w:tr>
      <w:tr w:rsidR="0032671E" w:rsidTr="00BB1549">
        <w:trPr>
          <w:trHeight w:val="271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«Человек и неживая природа»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Традиционные занятия, экскурсии, викторина.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Эвристическая беседа, практическая работа, объяснение нового материала,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показ,  самостоятельная работа,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игра, 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метод проблемно-развивающего   обучения.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Экран, мультимедийный проектор, компьютер, фотоаппарат, микрофон, музыкальное оборудование, фотоматериал.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BB15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Олимпиада </w:t>
            </w:r>
            <w:r w:rsidR="00326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«Природа города Балаково» край моими глазами», анкетирование</w:t>
            </w:r>
          </w:p>
        </w:tc>
      </w:tr>
      <w:tr w:rsidR="0032671E" w:rsidTr="00BB1549">
        <w:trPr>
          <w:trHeight w:val="271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«Многообразие растительного и животного мира»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Традиционные занятия, конкурсы, игры, круглый стол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Эвристическая беседа, практическая работа, объяснение нового материала,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показ,  самостоятель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ная работа,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игра, </w:t>
            </w:r>
          </w:p>
          <w:p w:rsidR="0032671E" w:rsidRPr="00BB1549" w:rsidRDefault="0032671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метод пр</w:t>
            </w:r>
            <w:r w:rsidR="00BB15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облемно-развивающего   обучения,</w:t>
            </w:r>
            <w:r w:rsidR="00BB154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опытно – экспериментальная деятельность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Экран, мультимедийный проектор, компьютер, фотоаппарат, микрофон, музыкальное оборудование, фотоматериал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1E" w:rsidRPr="00BB1549" w:rsidRDefault="0032671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Тестирование, наблюдение, проектная работа</w:t>
            </w:r>
            <w:r w:rsidR="00BB15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BB154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конкурсы рисунков, поделок</w:t>
            </w:r>
          </w:p>
        </w:tc>
      </w:tr>
    </w:tbl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</w:t>
      </w: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984"/>
        <w:gridCol w:w="3544"/>
        <w:gridCol w:w="2268"/>
      </w:tblGrid>
      <w:tr w:rsidR="0032671E" w:rsidTr="003267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Диагностический инструментарий</w:t>
            </w:r>
          </w:p>
        </w:tc>
      </w:tr>
      <w:tr w:rsidR="0032671E" w:rsidTr="003267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 освоения образовательной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Теоретическая подготовка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подготовка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Универсальные умения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E" w:rsidRPr="00BB1549" w:rsidRDefault="0032671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Необходимый минимум экологических  норм, правила поведения в  экосистемах</w:t>
            </w:r>
            <w:r w:rsidR="00BB15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BB154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конкретно, какие правила)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Необходимый минимум знаний о неживой и живой природе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Проявляет  культуру поведения в  эко системах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Ценит красоту своего края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Соблюдает  экологические нормы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Опрос, 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игра, разыгрывание проблемных ситуаций, </w:t>
            </w:r>
          </w:p>
          <w:p w:rsidR="00983C4D" w:rsidRDefault="00BB154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Олимпиада «</w:t>
            </w:r>
            <w:r w:rsidR="00326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Природа Балаковского » края моими глазами», тестирование</w:t>
            </w:r>
            <w:r w:rsidR="0098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983C4D" w:rsidRDefault="00983C4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983C4D" w:rsidRDefault="00983C4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32671E" w:rsidRDefault="00983C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наблюдение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Наблюдение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Конкурс 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рисунков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Наблюдение</w:t>
            </w:r>
          </w:p>
        </w:tc>
      </w:tr>
      <w:tr w:rsidR="0032671E" w:rsidTr="003267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Социализирован - 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ность личностного развития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Умение вести себя в  эко системах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способность управлять своим поведением в различных экосистемах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Наблюдение, </w:t>
            </w:r>
          </w:p>
          <w:p w:rsidR="0032671E" w:rsidRDefault="003267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литературы.</w:t>
      </w: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Литература для педагога:</w:t>
      </w: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Журнал «Дошкольное воспитание №8» за 2006 г.</w:t>
      </w:r>
    </w:p>
    <w:p w:rsidR="0032671E" w:rsidRDefault="0032671E" w:rsidP="0032671E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Журнал «Дошкольное воспитание №7» за 1993 г.</w:t>
      </w:r>
    </w:p>
    <w:p w:rsidR="0032671E" w:rsidRDefault="0032671E" w:rsidP="0032671E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Куликовская И.Э. «Детское экспериментирование» «Педагогическое общество России», М., 2005 г.</w:t>
      </w:r>
    </w:p>
    <w:p w:rsidR="0032671E" w:rsidRDefault="0032671E" w:rsidP="0032671E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Молодова Л.П. «Игровые экологические занятия с детьми» «ЦГЛ», М, 2003 г.</w:t>
      </w:r>
    </w:p>
    <w:p w:rsidR="0032671E" w:rsidRDefault="0032671E" w:rsidP="0032671E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Натарова В.И. «Моя страна» практическое пособие ТЦ «Учитель», Воронеж, 2005 г.</w:t>
      </w:r>
    </w:p>
    <w:p w:rsidR="0032671E" w:rsidRDefault="0032671E" w:rsidP="0032671E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Николаева С.Н. «Экологическое воспитание младших дошкольников» «Мозаика - синтез», 2000 г.</w:t>
      </w: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9.Павленко И.Н. «Развитие речи и ознакомление с окружающим миром в ДОУ»</w:t>
      </w: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ТЦ «Сфера», М., 2005 г.</w:t>
      </w:r>
    </w:p>
    <w:p w:rsidR="0032671E" w:rsidRDefault="00983C4D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I0. </w:t>
      </w:r>
      <w:r w:rsidR="0032671E">
        <w:rPr>
          <w:rFonts w:ascii="Times New Roman" w:hAnsi="Times New Roman" w:cs="Times New Roman"/>
          <w:b/>
          <w:bCs/>
          <w:sz w:val="28"/>
          <w:szCs w:val="28"/>
        </w:rPr>
        <w:t>Рыжова Н. А. «Наш дом - природа» программа</w:t>
      </w:r>
      <w:r w:rsidR="0032671E">
        <w:rPr>
          <w:rFonts w:ascii="Times New Roman" w:hAnsi="Times New Roman" w:cs="Times New Roman"/>
          <w:b/>
          <w:bCs/>
          <w:sz w:val="28"/>
          <w:szCs w:val="28"/>
        </w:rPr>
        <w:br/>
        <w:t>Москва ООО «Карапуз - дидактика», 2005 г.</w:t>
      </w: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11.Рыжова Н.А. «Воздух - невидимка»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LINKA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PRESS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М., 1998 </w:t>
      </w: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12.Уланова Л.А. «Методические рекомендации проведения прогулок» «Детство - пресс», С.-Петербург, 2008 г.</w:t>
      </w: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671E" w:rsidRDefault="0032671E" w:rsidP="003267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3C4D" w:rsidRDefault="00983C4D" w:rsidP="00983C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 для детей:</w:t>
      </w:r>
    </w:p>
    <w:p w:rsidR="00983C4D" w:rsidRPr="00983C4D" w:rsidRDefault="00983C4D" w:rsidP="00983C4D">
      <w:r w:rsidRPr="00983C4D">
        <w:rPr>
          <w:rFonts w:ascii="Times New Roman" w:hAnsi="Times New Roman" w:cs="Times New Roman"/>
          <w:bCs/>
          <w:sz w:val="28"/>
          <w:szCs w:val="28"/>
        </w:rPr>
        <w:t>1.В. Танасийчука: «Экология в картинках» (М.: Детская литература, 1989) ,</w:t>
      </w:r>
    </w:p>
    <w:p w:rsidR="00983C4D" w:rsidRPr="00983C4D" w:rsidRDefault="00983C4D" w:rsidP="00983C4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83C4D">
        <w:rPr>
          <w:rFonts w:ascii="Times New Roman" w:hAnsi="Times New Roman" w:cs="Times New Roman"/>
          <w:bCs/>
          <w:sz w:val="28"/>
          <w:szCs w:val="28"/>
        </w:rPr>
        <w:t>2.</w:t>
      </w:r>
      <w:r w:rsidRPr="00983C4D">
        <w:rPr>
          <w:rFonts w:ascii="Times New Roman" w:hAnsi="Times New Roman" w:cs="Times New Roman"/>
          <w:bCs/>
          <w:iCs/>
          <w:sz w:val="28"/>
          <w:szCs w:val="28"/>
        </w:rPr>
        <w:t>Ковинько, Л.В. Секреты природы - это так интересно! - М.: Линка-Пресс, 2004. – 72с.: ил. Знакомство со свойствами обычных веществ - воды, воздуха и почвы</w:t>
      </w:r>
    </w:p>
    <w:p w:rsidR="00983C4D" w:rsidRPr="00983C4D" w:rsidRDefault="00983C4D" w:rsidP="00983C4D">
      <w:r w:rsidRPr="00983C4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 Лопатина, А.А. Сказы матушки земли. Экологическое воспитание через сказки, стихи и творческие задания / А. А.Лопатина, М.В. Скребцова. - 2-е изд. - М.: Амрита-Русь, 2008. - 256 с.</w:t>
      </w:r>
    </w:p>
    <w:p w:rsidR="002F4436" w:rsidRDefault="002F4436"/>
    <w:sectPr w:rsidR="002F4436" w:rsidSect="004245B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5BD" w:rsidRDefault="004245BD" w:rsidP="004245BD">
      <w:pPr>
        <w:spacing w:after="0" w:line="240" w:lineRule="auto"/>
      </w:pPr>
      <w:r>
        <w:separator/>
      </w:r>
    </w:p>
  </w:endnote>
  <w:endnote w:type="continuationSeparator" w:id="1">
    <w:p w:rsidR="004245BD" w:rsidRDefault="004245BD" w:rsidP="0042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8532864"/>
      <w:docPartObj>
        <w:docPartGallery w:val="Page Numbers (Bottom of Page)"/>
        <w:docPartUnique/>
      </w:docPartObj>
    </w:sdtPr>
    <w:sdtContent>
      <w:p w:rsidR="004245BD" w:rsidRDefault="00AD2B7F">
        <w:pPr>
          <w:pStyle w:val="a6"/>
          <w:jc w:val="center"/>
        </w:pPr>
        <w:r>
          <w:fldChar w:fldCharType="begin"/>
        </w:r>
        <w:r w:rsidR="004245BD">
          <w:instrText>PAGE   \* MERGEFORMAT</w:instrText>
        </w:r>
        <w:r>
          <w:fldChar w:fldCharType="separate"/>
        </w:r>
        <w:r w:rsidR="000B3C2E">
          <w:rPr>
            <w:noProof/>
          </w:rPr>
          <w:t>14</w:t>
        </w:r>
        <w:r>
          <w:fldChar w:fldCharType="end"/>
        </w:r>
      </w:p>
    </w:sdtContent>
  </w:sdt>
  <w:p w:rsidR="004245BD" w:rsidRDefault="004245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5BD" w:rsidRDefault="004245BD" w:rsidP="004245BD">
      <w:pPr>
        <w:spacing w:after="0" w:line="240" w:lineRule="auto"/>
      </w:pPr>
      <w:r>
        <w:separator/>
      </w:r>
    </w:p>
  </w:footnote>
  <w:footnote w:type="continuationSeparator" w:id="1">
    <w:p w:rsidR="004245BD" w:rsidRDefault="004245BD" w:rsidP="0042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2A4"/>
    <w:multiLevelType w:val="hybridMultilevel"/>
    <w:tmpl w:val="18780A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99A2EDE"/>
    <w:multiLevelType w:val="hybridMultilevel"/>
    <w:tmpl w:val="0B54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470EA"/>
    <w:multiLevelType w:val="singleLevel"/>
    <w:tmpl w:val="2634FBD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75564C5"/>
    <w:multiLevelType w:val="hybridMultilevel"/>
    <w:tmpl w:val="66B6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A432E"/>
    <w:multiLevelType w:val="hybridMultilevel"/>
    <w:tmpl w:val="E01A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3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145"/>
    <w:rsid w:val="000B3C2E"/>
    <w:rsid w:val="0013675C"/>
    <w:rsid w:val="00150ED4"/>
    <w:rsid w:val="00160D1C"/>
    <w:rsid w:val="001D2315"/>
    <w:rsid w:val="002031C4"/>
    <w:rsid w:val="002438AB"/>
    <w:rsid w:val="00293776"/>
    <w:rsid w:val="002F4436"/>
    <w:rsid w:val="00313B99"/>
    <w:rsid w:val="0032671E"/>
    <w:rsid w:val="0037668A"/>
    <w:rsid w:val="003D2997"/>
    <w:rsid w:val="00401253"/>
    <w:rsid w:val="004245BD"/>
    <w:rsid w:val="0044472E"/>
    <w:rsid w:val="00563370"/>
    <w:rsid w:val="005C2862"/>
    <w:rsid w:val="005D3D6E"/>
    <w:rsid w:val="00650C56"/>
    <w:rsid w:val="006E3245"/>
    <w:rsid w:val="00741729"/>
    <w:rsid w:val="007C2825"/>
    <w:rsid w:val="008529BC"/>
    <w:rsid w:val="009277DC"/>
    <w:rsid w:val="00931D56"/>
    <w:rsid w:val="00956491"/>
    <w:rsid w:val="00976C43"/>
    <w:rsid w:val="0097750B"/>
    <w:rsid w:val="00983C4D"/>
    <w:rsid w:val="00A13B21"/>
    <w:rsid w:val="00A916DE"/>
    <w:rsid w:val="00AB11FA"/>
    <w:rsid w:val="00AD2B7F"/>
    <w:rsid w:val="00B761BC"/>
    <w:rsid w:val="00BB1549"/>
    <w:rsid w:val="00C92E71"/>
    <w:rsid w:val="00CB4833"/>
    <w:rsid w:val="00D040DD"/>
    <w:rsid w:val="00DA2145"/>
    <w:rsid w:val="00E745C8"/>
    <w:rsid w:val="00EB7AB8"/>
    <w:rsid w:val="00FB1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5BD"/>
  </w:style>
  <w:style w:type="paragraph" w:styleId="a6">
    <w:name w:val="footer"/>
    <w:basedOn w:val="a"/>
    <w:link w:val="a7"/>
    <w:uiPriority w:val="99"/>
    <w:unhideWhenUsed/>
    <w:rsid w:val="0042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9E803-D4A4-4082-8BC4-6519AD09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32</Pages>
  <Words>4345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DD</cp:lastModifiedBy>
  <cp:revision>21</cp:revision>
  <cp:lastPrinted>2013-11-01T06:09:00Z</cp:lastPrinted>
  <dcterms:created xsi:type="dcterms:W3CDTF">2017-08-25T19:09:00Z</dcterms:created>
  <dcterms:modified xsi:type="dcterms:W3CDTF">2013-11-01T06:09:00Z</dcterms:modified>
</cp:coreProperties>
</file>